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0000"/>
  <w:body>
    <w:p w:rsidR="002B03F1" w:rsidRDefault="00491BFC">
      <w:r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115EEF0E" wp14:editId="02059FCA">
            <wp:simplePos x="0" y="0"/>
            <wp:positionH relativeFrom="column">
              <wp:posOffset>1673225</wp:posOffset>
            </wp:positionH>
            <wp:positionV relativeFrom="paragraph">
              <wp:posOffset>189230</wp:posOffset>
            </wp:positionV>
            <wp:extent cx="5914390" cy="3153410"/>
            <wp:effectExtent l="0" t="0" r="0" b="8890"/>
            <wp:wrapThrough wrapText="bothSides">
              <wp:wrapPolygon edited="0">
                <wp:start x="0" y="0"/>
                <wp:lineTo x="0" y="21530"/>
                <wp:lineTo x="21498" y="21530"/>
                <wp:lineTo x="21498" y="0"/>
                <wp:lineTo x="0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rain_futsa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4390" cy="315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83650" wp14:editId="43889113">
                <wp:simplePos x="0" y="0"/>
                <wp:positionH relativeFrom="column">
                  <wp:posOffset>1164722</wp:posOffset>
                </wp:positionH>
                <wp:positionV relativeFrom="paragraph">
                  <wp:posOffset>-710565</wp:posOffset>
                </wp:positionV>
                <wp:extent cx="6621518" cy="504497"/>
                <wp:effectExtent l="0" t="0" r="27305" b="1016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518" cy="50449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3F1" w:rsidRPr="002B03F1" w:rsidRDefault="002B03F1" w:rsidP="00491BF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2B03F1">
                              <w:rPr>
                                <w:b/>
                                <w:sz w:val="48"/>
                              </w:rPr>
                              <w:t>LE 16 SEPTEMBRE 2021</w:t>
                            </w:r>
                            <w:r w:rsidR="00491BFC"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A OSSAGES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91.7pt;margin-top:-55.95pt;width:521.4pt;height:3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" fillcolor="red" strokeweight=".5pt">
                <v:textbox>
                  <w:txbxContent>
                    <w:p w:rsidR="002B03F1" w:rsidRPr="002B03F1" w:rsidRDefault="002B03F1" w:rsidP="00491BFC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2B03F1">
                        <w:rPr>
                          <w:b/>
                          <w:sz w:val="48"/>
                        </w:rPr>
                        <w:t>LE 16 SEPTEMBRE 2021</w:t>
                      </w:r>
                      <w:r w:rsidR="00491BFC">
                        <w:rPr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A OSSAGES</w:t>
                      </w:r>
                    </w:p>
                  </w:txbxContent>
                </v:textbox>
              </v:shape>
            </w:pict>
          </mc:Fallback>
        </mc:AlternateContent>
      </w:r>
    </w:p>
    <w:p w:rsidR="002B03F1" w:rsidRPr="002B03F1" w:rsidRDefault="002B03F1" w:rsidP="002B03F1"/>
    <w:p w:rsidR="002B03F1" w:rsidRPr="002B03F1" w:rsidRDefault="002B03F1" w:rsidP="002B03F1"/>
    <w:p w:rsidR="002B03F1" w:rsidRPr="002B03F1" w:rsidRDefault="00491BFC" w:rsidP="002B03F1">
      <w:r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 wp14:anchorId="647DFA01" wp14:editId="4FECD606">
            <wp:simplePos x="0" y="0"/>
            <wp:positionH relativeFrom="margin">
              <wp:posOffset>5271770</wp:posOffset>
            </wp:positionH>
            <wp:positionV relativeFrom="margin">
              <wp:posOffset>1011555</wp:posOffset>
            </wp:positionV>
            <wp:extent cx="1633855" cy="1583690"/>
            <wp:effectExtent l="0" t="0" r="4445" b="0"/>
            <wp:wrapThrough wrapText="bothSides">
              <wp:wrapPolygon edited="0">
                <wp:start x="0" y="0"/>
                <wp:lineTo x="0" y="21306"/>
                <wp:lineTo x="21407" y="21306"/>
                <wp:lineTo x="21407" y="0"/>
                <wp:lineTo x="0" y="0"/>
              </wp:wrapPolygon>
            </wp:wrapThrough>
            <wp:docPr id="1" name="Image 1" descr="Saint-Paul-Sport Football / Associations sportives / Annuaire des  associations / Vie associative / Vie associative Culture / Sports - Site  internet de la ville de Saint-Paul-lès-D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int-Paul-Sport Football / Associations sportives / Annuaire des  associations / Vie associative / Vie associative Culture / Sports - Site  internet de la ville de Saint-Paul-lès-Da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 wp14:anchorId="7FBC6DB0" wp14:editId="7AC8FD55">
            <wp:simplePos x="0" y="0"/>
            <wp:positionH relativeFrom="column">
              <wp:posOffset>2505075</wp:posOffset>
            </wp:positionH>
            <wp:positionV relativeFrom="paragraph">
              <wp:posOffset>39370</wp:posOffset>
            </wp:positionV>
            <wp:extent cx="1584000" cy="1584000"/>
            <wp:effectExtent l="0" t="0" r="0" b="0"/>
            <wp:wrapThrough wrapText="bothSides">
              <wp:wrapPolygon edited="0">
                <wp:start x="0" y="0"/>
                <wp:lineTo x="0" y="21306"/>
                <wp:lineTo x="21306" y="21306"/>
                <wp:lineTo x="21306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00" cy="15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03F1" w:rsidRPr="002B03F1" w:rsidRDefault="002B03F1" w:rsidP="002B03F1">
      <w:bookmarkStart w:id="0" w:name="_GoBack"/>
      <w:bookmarkEnd w:id="0"/>
    </w:p>
    <w:p w:rsidR="002B03F1" w:rsidRPr="002B03F1" w:rsidRDefault="002B03F1" w:rsidP="002B03F1"/>
    <w:p w:rsidR="00102017" w:rsidRPr="002B03F1" w:rsidRDefault="00491BFC" w:rsidP="002B03F1">
      <w:pPr>
        <w:tabs>
          <w:tab w:val="left" w:pos="7066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226695" distL="114300" distR="114300" simplePos="0" relativeHeight="251665408" behindDoc="1" locked="0" layoutInCell="0" allowOverlap="1" wp14:anchorId="37CF0DB1" wp14:editId="1D4D0E94">
                <wp:simplePos x="0" y="0"/>
                <wp:positionH relativeFrom="margin">
                  <wp:posOffset>2678430</wp:posOffset>
                </wp:positionH>
                <wp:positionV relativeFrom="margin">
                  <wp:posOffset>3435350</wp:posOffset>
                </wp:positionV>
                <wp:extent cx="3624580" cy="3079115"/>
                <wp:effectExtent l="0" t="95250" r="147320" b="64135"/>
                <wp:wrapThrough wrapText="bothSides">
                  <wp:wrapPolygon edited="0">
                    <wp:start x="10444" y="-668"/>
                    <wp:lineTo x="10104" y="-401"/>
                    <wp:lineTo x="6130" y="1604"/>
                    <wp:lineTo x="4427" y="3875"/>
                    <wp:lineTo x="3519" y="6014"/>
                    <wp:lineTo x="3065" y="8152"/>
                    <wp:lineTo x="2952" y="10290"/>
                    <wp:lineTo x="3179" y="12428"/>
                    <wp:lineTo x="3860" y="14566"/>
                    <wp:lineTo x="4768" y="16704"/>
                    <wp:lineTo x="6584" y="18976"/>
                    <wp:lineTo x="9650" y="20981"/>
                    <wp:lineTo x="9763" y="20981"/>
                    <wp:lineTo x="12034" y="21649"/>
                    <wp:lineTo x="12147" y="21916"/>
                    <wp:lineTo x="14531" y="21916"/>
                    <wp:lineTo x="14645" y="21649"/>
                    <wp:lineTo x="16802" y="20981"/>
                    <wp:lineTo x="19867" y="19778"/>
                    <wp:lineTo x="19640" y="18843"/>
                    <wp:lineTo x="21229" y="18843"/>
                    <wp:lineTo x="21002" y="16704"/>
                    <wp:lineTo x="22024" y="16704"/>
                    <wp:lineTo x="21797" y="14566"/>
                    <wp:lineTo x="22364" y="14566"/>
                    <wp:lineTo x="22364" y="8152"/>
                    <wp:lineTo x="21910" y="8152"/>
                    <wp:lineTo x="21910" y="6014"/>
                    <wp:lineTo x="21229" y="6014"/>
                    <wp:lineTo x="21229" y="3875"/>
                    <wp:lineTo x="19980" y="3875"/>
                    <wp:lineTo x="19980" y="1737"/>
                    <wp:lineTo x="18050" y="1737"/>
                    <wp:lineTo x="18050" y="-401"/>
                    <wp:lineTo x="13282" y="-668"/>
                    <wp:lineTo x="10444" y="-668"/>
                  </wp:wrapPolygon>
                </wp:wrapThrough>
                <wp:docPr id="303" name="Ellipse 4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24580" cy="30791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76200">
                          <a:solidFill>
                            <a:srgbClr val="D3DFEE"/>
                          </a:solidFill>
                          <a:round/>
                          <a:headEnd/>
                          <a:tailEnd/>
                        </a:ln>
                        <a:scene3d>
                          <a:camera prst="perspectiveHeroicExtremeLeftFacing"/>
                          <a:lightRig rig="threePt" dir="t"/>
                        </a:scene3d>
                        <a:sp3d>
                          <a:bevelT w="139700" h="139700" prst="divot"/>
                          <a:bevelB w="139700" h="139700" prst="divot"/>
                        </a:sp3d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2B03F1" w:rsidRPr="009D204F" w:rsidRDefault="009D204F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z w:val="40"/>
                                <w:szCs w:val="28"/>
                              </w:rPr>
                            </w:pPr>
                            <w:r w:rsidRPr="009D204F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z w:val="40"/>
                                <w:szCs w:val="28"/>
                              </w:rPr>
                              <w:t>MATCHS AMICAUX</w:t>
                            </w:r>
                          </w:p>
                          <w:p w:rsidR="009D204F" w:rsidRPr="009D204F" w:rsidRDefault="009D204F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z w:val="40"/>
                                <w:szCs w:val="28"/>
                                <w:lang w:val="en-US"/>
                              </w:rPr>
                            </w:pPr>
                            <w:r w:rsidRPr="009D204F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z w:val="40"/>
                                <w:szCs w:val="28"/>
                                <w:lang w:val="en-US"/>
                              </w:rPr>
                              <w:t>20H FA 1 VS SPS 1</w:t>
                            </w:r>
                          </w:p>
                          <w:p w:rsidR="009D204F" w:rsidRPr="009D204F" w:rsidRDefault="009D204F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z w:val="40"/>
                                <w:szCs w:val="28"/>
                                <w:lang w:val="en-US"/>
                              </w:rPr>
                            </w:pPr>
                            <w:r w:rsidRPr="009D204F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z w:val="40"/>
                                <w:szCs w:val="28"/>
                                <w:lang w:val="en-US"/>
                              </w:rPr>
                              <w:t>21H FA 2 VS SPS 2</w:t>
                            </w:r>
                          </w:p>
                        </w:txbxContent>
                      </wps:txbx>
                      <wps:bodyPr rot="0" vert="horz" wrap="square" lIns="365760" tIns="182880" rIns="182880" bIns="182880" anchor="ctr" anchorCtr="0" upright="1">
                        <a:noAutofit/>
                        <a:flatTx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00" o:spid="_x0000_s1027" style="position:absolute;margin-left:210.9pt;margin-top:270.5pt;width:285.4pt;height:242.45pt;z-index:-251651072;visibility:visible;mso-wrap-style:square;mso-width-percent:0;mso-height-percent:0;mso-wrap-distance-left:9pt;mso-wrap-distance-top:0;mso-wrap-distance-right:9pt;mso-wrap-distance-bottom:17.85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" o:allowincell="f" fillcolor="black [3213]" strokecolor="#d3dfee" strokeweight="6pt">
                <o:lock v:ext="edit" aspectratio="t"/>
                <v:textbox inset="28.8pt,14.4pt,14.4pt,14.4pt">
                  <w:txbxContent>
                    <w:p w:rsidR="002B03F1" w:rsidRPr="009D204F" w:rsidRDefault="009D204F">
                      <w:pPr>
                        <w:jc w:val="center"/>
                        <w:rPr>
                          <w:b/>
                          <w:i/>
                          <w:iCs/>
                          <w:color w:val="FFFFFF" w:themeColor="background1"/>
                          <w:sz w:val="40"/>
                          <w:szCs w:val="28"/>
                        </w:rPr>
                      </w:pPr>
                      <w:r w:rsidRPr="009D204F">
                        <w:rPr>
                          <w:b/>
                          <w:i/>
                          <w:iCs/>
                          <w:color w:val="FFFFFF" w:themeColor="background1"/>
                          <w:sz w:val="40"/>
                          <w:szCs w:val="28"/>
                        </w:rPr>
                        <w:t>MATCHS AMICAUX</w:t>
                      </w:r>
                    </w:p>
                    <w:p w:rsidR="009D204F" w:rsidRPr="009D204F" w:rsidRDefault="009D204F">
                      <w:pPr>
                        <w:jc w:val="center"/>
                        <w:rPr>
                          <w:b/>
                          <w:i/>
                          <w:iCs/>
                          <w:color w:val="FFFFFF" w:themeColor="background1"/>
                          <w:sz w:val="40"/>
                          <w:szCs w:val="28"/>
                          <w:lang w:val="en-US"/>
                        </w:rPr>
                      </w:pPr>
                      <w:r w:rsidRPr="009D204F">
                        <w:rPr>
                          <w:b/>
                          <w:i/>
                          <w:iCs/>
                          <w:color w:val="FFFFFF" w:themeColor="background1"/>
                          <w:sz w:val="40"/>
                          <w:szCs w:val="28"/>
                          <w:lang w:val="en-US"/>
                        </w:rPr>
                        <w:t>20H FA 1 VS SPS 1</w:t>
                      </w:r>
                    </w:p>
                    <w:p w:rsidR="009D204F" w:rsidRPr="009D204F" w:rsidRDefault="009D204F">
                      <w:pPr>
                        <w:jc w:val="center"/>
                        <w:rPr>
                          <w:b/>
                          <w:i/>
                          <w:iCs/>
                          <w:color w:val="FFFFFF" w:themeColor="background1"/>
                          <w:sz w:val="40"/>
                          <w:szCs w:val="28"/>
                          <w:lang w:val="en-US"/>
                        </w:rPr>
                      </w:pPr>
                      <w:r w:rsidRPr="009D204F">
                        <w:rPr>
                          <w:b/>
                          <w:i/>
                          <w:iCs/>
                          <w:color w:val="FFFFFF" w:themeColor="background1"/>
                          <w:sz w:val="40"/>
                          <w:szCs w:val="28"/>
                          <w:lang w:val="en-US"/>
                        </w:rPr>
                        <w:t>21H FA 2 VS SPS 2</w:t>
                      </w:r>
                    </w:p>
                  </w:txbxContent>
                </v:textbox>
                <w10:wrap type="through" anchorx="margin"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80F14B6" wp14:editId="359A5486">
                <wp:simplePos x="0" y="0"/>
                <wp:positionH relativeFrom="margin">
                  <wp:posOffset>7857490</wp:posOffset>
                </wp:positionH>
                <wp:positionV relativeFrom="page">
                  <wp:posOffset>4721860</wp:posOffset>
                </wp:positionV>
                <wp:extent cx="946150" cy="2160270"/>
                <wp:effectExtent l="2540" t="0" r="8890" b="8890"/>
                <wp:wrapSquare wrapText="bothSides"/>
                <wp:docPr id="5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46150" cy="216027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002060"/>
                        </a:solidFill>
                        <a:extLst/>
                      </wps:spPr>
                      <wps:txbx>
                        <w:txbxContent>
                          <w:p w:rsidR="009D204F" w:rsidRPr="00491BFC" w:rsidRDefault="009D204F" w:rsidP="009D204F">
                            <w:pPr>
                              <w:spacing w:after="0" w:line="288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D2DFEE" w:themeColor="accent1" w:themeTint="40"/>
                                <w:sz w:val="32"/>
                                <w:szCs w:val="28"/>
                              </w:rPr>
                            </w:pPr>
                            <w:r w:rsidRPr="00491BFC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D2DFEE" w:themeColor="accent1" w:themeTint="40"/>
                                <w:sz w:val="32"/>
                                <w:szCs w:val="28"/>
                              </w:rPr>
                              <w:t>BUVETTE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Forme automatique 2" o:spid="_x0000_s1028" type="#_x0000_t186" style="position:absolute;margin-left:618.7pt;margin-top:371.8pt;width:74.5pt;height:170.1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" o:allowincell="f" filled="t" fillcolor="#002060" stroked="f">
                <v:textbox>
                  <w:txbxContent>
                    <w:p w:rsidR="009D204F" w:rsidRPr="00491BFC" w:rsidRDefault="009D204F" w:rsidP="009D204F">
                      <w:pPr>
                        <w:spacing w:after="0" w:line="288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D2DFEE" w:themeColor="accent1" w:themeTint="40"/>
                          <w:sz w:val="32"/>
                          <w:szCs w:val="28"/>
                        </w:rPr>
                      </w:pPr>
                      <w:r w:rsidRPr="00491BFC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D2DFEE" w:themeColor="accent1" w:themeTint="40"/>
                          <w:sz w:val="32"/>
                          <w:szCs w:val="28"/>
                        </w:rPr>
                        <w:t>BUVETTE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CA95A50" wp14:editId="07FAB3C4">
                <wp:simplePos x="0" y="0"/>
                <wp:positionH relativeFrom="margin">
                  <wp:posOffset>121285</wp:posOffset>
                </wp:positionH>
                <wp:positionV relativeFrom="page">
                  <wp:posOffset>4725035</wp:posOffset>
                </wp:positionV>
                <wp:extent cx="946150" cy="2160270"/>
                <wp:effectExtent l="2540" t="0" r="8890" b="8890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46150" cy="216027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002060"/>
                        </a:solidFill>
                        <a:extLst/>
                      </wps:spPr>
                      <wps:txbx>
                        <w:txbxContent>
                          <w:p w:rsidR="002B03F1" w:rsidRPr="00491BFC" w:rsidRDefault="002B03F1">
                            <w:pPr>
                              <w:spacing w:after="0" w:line="288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D2DFEE" w:themeColor="accent1" w:themeTint="40"/>
                                <w:sz w:val="28"/>
                                <w:szCs w:val="28"/>
                              </w:rPr>
                            </w:pPr>
                            <w:r w:rsidRPr="00491BFC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D2DFEE" w:themeColor="accent1" w:themeTint="40"/>
                                <w:sz w:val="28"/>
                                <w:szCs w:val="28"/>
                              </w:rPr>
                              <w:t xml:space="preserve">PASSEPORT SANITAIRE </w:t>
                            </w:r>
                          </w:p>
                          <w:p w:rsidR="002B03F1" w:rsidRPr="00491BFC" w:rsidRDefault="002B03F1">
                            <w:pPr>
                              <w:spacing w:after="0" w:line="288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D2DFEE" w:themeColor="accent1" w:themeTint="40"/>
                                <w:sz w:val="28"/>
                                <w:szCs w:val="28"/>
                              </w:rPr>
                            </w:pPr>
                            <w:r w:rsidRPr="00491BFC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D2DFEE" w:themeColor="accent1" w:themeTint="40"/>
                                <w:sz w:val="28"/>
                                <w:szCs w:val="28"/>
                              </w:rPr>
                              <w:t>OBLIGATOIRE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186" style="position:absolute;margin-left:9.55pt;margin-top:372.05pt;width:74.5pt;height:170.1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" o:allowincell="f" filled="t" fillcolor="#002060" stroked="f">
                <v:textbox>
                  <w:txbxContent>
                    <w:p w:rsidR="002B03F1" w:rsidRPr="00491BFC" w:rsidRDefault="002B03F1">
                      <w:pPr>
                        <w:spacing w:after="0" w:line="288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D2DFEE" w:themeColor="accent1" w:themeTint="40"/>
                          <w:sz w:val="28"/>
                          <w:szCs w:val="28"/>
                        </w:rPr>
                      </w:pPr>
                      <w:r w:rsidRPr="00491BFC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D2DFEE" w:themeColor="accent1" w:themeTint="40"/>
                          <w:sz w:val="28"/>
                          <w:szCs w:val="28"/>
                        </w:rPr>
                        <w:t xml:space="preserve">PASSEPORT SANITAIRE </w:t>
                      </w:r>
                    </w:p>
                    <w:p w:rsidR="002B03F1" w:rsidRPr="00491BFC" w:rsidRDefault="002B03F1">
                      <w:pPr>
                        <w:spacing w:after="0" w:line="288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D2DFEE" w:themeColor="accent1" w:themeTint="40"/>
                          <w:sz w:val="28"/>
                          <w:szCs w:val="28"/>
                        </w:rPr>
                      </w:pPr>
                      <w:r w:rsidRPr="00491BFC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D2DFEE" w:themeColor="accent1" w:themeTint="40"/>
                          <w:sz w:val="28"/>
                          <w:szCs w:val="28"/>
                        </w:rPr>
                        <w:t>OBLIGATOIRE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B03F1">
        <w:tab/>
      </w:r>
    </w:p>
    <w:sectPr w:rsidR="00102017" w:rsidRPr="002B03F1" w:rsidSect="00F53C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E5B" w:rsidRDefault="00801E5B" w:rsidP="002B03F1">
      <w:pPr>
        <w:spacing w:after="0" w:line="240" w:lineRule="auto"/>
      </w:pPr>
      <w:r>
        <w:separator/>
      </w:r>
    </w:p>
  </w:endnote>
  <w:endnote w:type="continuationSeparator" w:id="0">
    <w:p w:rsidR="00801E5B" w:rsidRDefault="00801E5B" w:rsidP="002B0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04F" w:rsidRDefault="009D204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04F" w:rsidRDefault="009D204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04F" w:rsidRDefault="009D204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E5B" w:rsidRDefault="00801E5B" w:rsidP="002B03F1">
      <w:pPr>
        <w:spacing w:after="0" w:line="240" w:lineRule="auto"/>
      </w:pPr>
      <w:r>
        <w:separator/>
      </w:r>
    </w:p>
  </w:footnote>
  <w:footnote w:type="continuationSeparator" w:id="0">
    <w:p w:rsidR="00801E5B" w:rsidRDefault="00801E5B" w:rsidP="002B0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04F" w:rsidRDefault="009D204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04F" w:rsidRDefault="009D204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04F" w:rsidRDefault="009D204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68"/>
    <w:rsid w:val="00102017"/>
    <w:rsid w:val="002B03F1"/>
    <w:rsid w:val="00491BFC"/>
    <w:rsid w:val="00801E5B"/>
    <w:rsid w:val="009C6F68"/>
    <w:rsid w:val="009D204F"/>
    <w:rsid w:val="00F5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3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3CC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B0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03F1"/>
  </w:style>
  <w:style w:type="paragraph" w:styleId="Pieddepage">
    <w:name w:val="footer"/>
    <w:basedOn w:val="Normal"/>
    <w:link w:val="PieddepageCar"/>
    <w:uiPriority w:val="99"/>
    <w:unhideWhenUsed/>
    <w:rsid w:val="002B0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0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3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3CC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B0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03F1"/>
  </w:style>
  <w:style w:type="paragraph" w:styleId="Pieddepage">
    <w:name w:val="footer"/>
    <w:basedOn w:val="Normal"/>
    <w:link w:val="PieddepageCar"/>
    <w:uiPriority w:val="99"/>
    <w:unhideWhenUsed/>
    <w:rsid w:val="002B0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0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2</cp:revision>
  <dcterms:created xsi:type="dcterms:W3CDTF">2021-09-08T21:06:00Z</dcterms:created>
  <dcterms:modified xsi:type="dcterms:W3CDTF">2021-09-08T21:06:00Z</dcterms:modified>
</cp:coreProperties>
</file>