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4f81bd" w:space="10" w:sz="4" w:val="single"/>
          <w:bottom w:color="4f81bd" w:space="10" w:sz="4" w:val="single"/>
        </w:pBdr>
        <w:spacing w:after="360" w:before="360" w:line="240" w:lineRule="auto"/>
        <w:ind w:left="864" w:right="864" w:firstLine="0"/>
        <w:jc w:val="center"/>
        <w:rPr>
          <w:rFonts w:ascii="Calibri" w:cs="Calibri" w:eastAsia="Calibri" w:hAnsi="Calibri"/>
          <w:i w:val="1"/>
          <w:color w:val="4f81b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4f81bd"/>
          <w:sz w:val="24"/>
          <w:szCs w:val="24"/>
          <w:rtl w:val="0"/>
        </w:rPr>
        <w:t xml:space="preserve">BON DE COMMANDE FRUIT DOM</w:t>
      </w:r>
    </w:p>
    <w:p w:rsidR="00000000" w:rsidDel="00000000" w:rsidP="00000000" w:rsidRDefault="00000000" w:rsidRPr="00000000" w14:paraId="00000002">
      <w:pPr>
        <w:spacing w:line="240" w:lineRule="auto"/>
        <w:jc w:val="left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SEMAINE 6 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3508053</wp:posOffset>
            </wp:positionH>
            <wp:positionV relativeFrom="paragraph">
              <wp:posOffset>18983</wp:posOffset>
            </wp:positionV>
            <wp:extent cx="2156346" cy="2210938"/>
            <wp:effectExtent b="0" l="0" r="0" t="0"/>
            <wp:wrapSquare wrapText="bothSides" distB="0" distT="0" distL="0" distR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25878" l="26900" r="24231" t="24291"/>
                    <a:stretch>
                      <a:fillRect/>
                    </a:stretch>
                  </pic:blipFill>
                  <pic:spPr>
                    <a:xfrm>
                      <a:off x="0" y="0"/>
                      <a:ext cx="2156346" cy="22109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Nom et Prénom :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Adresse :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Ville :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Téléphone :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Heure de livraison :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Début après midi (14h-16h)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Après midi (16h-18h)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Fin d’après-midi (18h-20h)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Les poids peuvent légèrement varier. Ce bon de commande vous permettra d’avoir un ordre d’idée. Le prix final vous sera communiqué le samedi matin par SMS.   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Minimum de commande: 15€ (hors frais de transport)   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Fin de prise de commande le Jeudi midi                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8.563269676959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75"/>
        <w:gridCol w:w="1605"/>
        <w:gridCol w:w="1044.3405318579332"/>
        <w:gridCol w:w="1772.0635373906837"/>
        <w:gridCol w:w="1722.3330358736391"/>
        <w:gridCol w:w="1569.826164554703"/>
        <w:tblGridChange w:id="0">
          <w:tblGrid>
            <w:gridCol w:w="1575"/>
            <w:gridCol w:w="1605"/>
            <w:gridCol w:w="1044.3405318579332"/>
            <w:gridCol w:w="1772.0635373906837"/>
            <w:gridCol w:w="1722.3330358736391"/>
            <w:gridCol w:w="1569.826164554703"/>
          </w:tblGrid>
        </w:tblGridChange>
      </w:tblGrid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ORIGINE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QUANTITÉ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PIÈCE/KG/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BARQUETTE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PRIX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COMMENTAIRES</w:t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LÉGUMES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8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PDT ROUGE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1,50€/KG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8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PDT MONALISA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.9375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PDT CHARLOTTE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1.50€/KG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.9375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SAC POMME DE TERRE 5KG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PIECE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3.99€/PIECE</w:t>
            </w:r>
          </w:p>
          <w:p w:rsidR="00000000" w:rsidDel="00000000" w:rsidP="00000000" w:rsidRDefault="00000000" w:rsidRPr="00000000" w14:paraId="00000036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OIGNON JAUNE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1.20€/KG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OIGNON ROUGES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1.80€/KG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ECHALOTE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AIL ROSE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CAROTTES VRAC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1.60€/KG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CAROTTES BOTTES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2.50€/KG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POIREAUX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CHOUX FLEUR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CHOUX VERT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2€/PIÈCE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.9375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CHOUX ROUGE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.9375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CHOUX BLANC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ITALIE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COURGETTE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8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ITALIE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8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COURGETTE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82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83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84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4.00€/LOT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85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highlight w:val="bla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AUBERGINE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POIVRON ROUGE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1.99€/KG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POIVRON VERT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1.99€/KG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POIVRON JAUNE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1,99€/KG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4.45312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BROCOLI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2,99€/KG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  <w:p w:rsidR="00000000" w:rsidDel="00000000" w:rsidP="00000000" w:rsidRDefault="00000000" w:rsidRPr="00000000" w14:paraId="000000A5">
            <w:pPr>
              <w:spacing w:line="240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ENDIVES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CÉLERI BRANCHE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CÉLERI RAVE OU BOULE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2€/PIÈCE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NAVETS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EPINARD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PANAIS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RADIS NOIR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PATATES DOUCES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6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CHAMPIGNON BLANC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C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CHAMPIGNON BRUN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3.99€/KG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2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BETTERAVE CUITE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8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BLETTE 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2,00€/PIÈCE</w:t>
            </w:r>
          </w:p>
          <w:p w:rsidR="00000000" w:rsidDel="00000000" w:rsidP="00000000" w:rsidRDefault="00000000" w:rsidRPr="00000000" w14:paraId="000000E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F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TOPINAMBOURG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5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CHOUX DE BRUXELLES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POTIRON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1.60€/KG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1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POTIMARRON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1.80€/KG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BUTTERNUT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1.80€/KG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TOMATE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SELON ARROIVAGE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TOMATE OLIVETTE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1,95€/KG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CONCOMBRE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1.30€/PIECE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1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2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CONCOMBRE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2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2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2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2.00€/LOT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2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ITALIE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PETIT POIS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3,95€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POIS GOURMAND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250G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1,00€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HARICOTS VERT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3,95€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ARTICHAUT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13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13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SALADE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13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14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14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14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FEUILLE DE CHÊNES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1.20€/PIECE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BATAVIA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1.20€/PIECE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BATAVIA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2.00€/LOT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REUNION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FEUILLE DE CHÊNES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2,00€/LOT</w:t>
            </w:r>
          </w:p>
          <w:p w:rsidR="00000000" w:rsidDel="00000000" w:rsidP="00000000" w:rsidRDefault="00000000" w:rsidRPr="00000000" w14:paraId="0000015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5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5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FRUITS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5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5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6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6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POMME ROYAL GALA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  <w:trPrChange w:author="Ste FRUIT DOM'" w:id="0" w:date="2021-02-08T14:36:21Z">
            <w:trPr>
              <w:trHeight w:val="299" w:hRule="atLeast"/>
            </w:trPr>
          </w:trPrChange>
        </w:trPr>
        <w:sdt>
          <w:sdtPr>
            <w:tag w:val="goog_rdk_0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00" w:val="clear"/>
                <w:tcPrChange w:author="Ste FRUIT DOM'" w:id="0" w:date="2021-02-08T14:36:21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168">
                <w:pPr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FRANCE </w:t>
                </w:r>
              </w:p>
            </w:tc>
          </w:sdtContent>
        </w:sdt>
        <w:sdt>
          <w:sdtPr>
            <w:tag w:val="goog_rdk_1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00" w:val="clear"/>
                <w:tcPrChange w:author="Ste FRUIT DOM'" w:id="0" w:date="2021-02-08T14:36:21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169">
                <w:pPr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POMME ROYAL GALA</w:t>
                </w:r>
              </w:p>
            </w:tc>
          </w:sdtContent>
        </w:sdt>
        <w:sdt>
          <w:sdtPr>
            <w:tag w:val="goog_rdk_2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00" w:val="clear"/>
                <w:tcPrChange w:author="Ste FRUIT DOM'" w:id="0" w:date="2021-02-08T14:36:21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16A">
                <w:pPr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sdtContent>
        </w:sdt>
        <w:sdt>
          <w:sdtPr>
            <w:tag w:val="goog_rdk_3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00" w:val="clear"/>
                <w:tcPrChange w:author="Ste FRUIT DOM'" w:id="0" w:date="2021-02-08T14:36:21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16B">
                <w:pPr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2 KG</w:t>
                </w:r>
              </w:p>
            </w:tc>
          </w:sdtContent>
        </w:sdt>
        <w:sdt>
          <w:sdtPr>
            <w:tag w:val="goog_rdk_4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00" w:val="clear"/>
                <w:tcPrChange w:author="Ste FRUIT DOM'" w:id="0" w:date="2021-02-08T14:36:21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16C">
                <w:pPr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3,00€</w:t>
                </w:r>
              </w:p>
            </w:tc>
          </w:sdtContent>
        </w:sdt>
        <w:sdt>
          <w:sdtPr>
            <w:tag w:val="goog_rdk_5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00" w:val="clear"/>
                <w:tcPrChange w:author="Ste FRUIT DOM'" w:id="0" w:date="2021-02-08T14:36:21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16D">
                <w:pPr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sdtContent>
        </w:sdt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POMME GOLDEN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  <w:trPrChange w:author="Ste FRUIT DOM'" w:id="1" w:date="2021-02-08T14:36:34Z">
            <w:trPr>
              <w:trHeight w:val="299" w:hRule="atLeast"/>
            </w:trPr>
          </w:trPrChange>
        </w:trPr>
        <w:sdt>
          <w:sdtPr>
            <w:tag w:val="goog_rdk_6"/>
          </w:sdtPr>
          <w:sdtContent>
            <w:tc>
              <w:tcPr>
                <w:shd w:fill="ffff00" w:val="clear"/>
                <w:tcPrChange w:author="Ste FRUIT DOM'" w:id="1" w:date="2021-02-08T14:36:34Z">
                  <w:tcPr/>
                </w:tcPrChange>
              </w:tcPr>
              <w:sdt>
                <w:sdtPr>
                  <w:tag w:val="goog_rdk_8"/>
                </w:sdtPr>
                <w:sdtContent>
                  <w:p w:rsidR="00000000" w:rsidDel="00000000" w:rsidP="00000000" w:rsidRDefault="00000000" w:rsidRPr="00000000" w14:paraId="00000174">
                    <w:pPr>
                      <w:spacing w:line="240" w:lineRule="auto"/>
                      <w:jc w:val="center"/>
                      <w:rPr>
                        <w:rFonts w:ascii="Calibri" w:cs="Calibri" w:eastAsia="Calibri" w:hAnsi="Calibri"/>
                        <w:b w:val="1"/>
                        <w:rPrChange w:author="Ste FRUIT DOM'" w:id="2" w:date="2021-02-08T14:35:10Z">
                          <w:rPr>
                            <w:rFonts w:ascii="Calibri" w:cs="Calibri" w:eastAsia="Calibri" w:hAnsi="Calibri"/>
                            <w:b w:val="1"/>
                          </w:rPr>
                        </w:rPrChange>
                      </w:rPr>
                    </w:pPr>
                    <w:sdt>
                      <w:sdtPr>
                        <w:tag w:val="goog_rdk_7"/>
                      </w:sdtPr>
                      <w:sdtContent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rtl w:val="0"/>
                            <w:rPrChange w:author="Ste FRUIT DOM'" w:id="2" w:date="2021-02-08T14:35:10Z">
                              <w:rPr>
                                <w:rFonts w:ascii="Calibri" w:cs="Calibri" w:eastAsia="Calibri" w:hAnsi="Calibri"/>
                                <w:b w:val="1"/>
                              </w:rPr>
                            </w:rPrChange>
                          </w:rPr>
                          <w:t xml:space="preserve">FRANCE </w:t>
                        </w:r>
                      </w:sdtContent>
                    </w:sdt>
                  </w:p>
                </w:sdtContent>
              </w:sdt>
            </w:tc>
          </w:sdtContent>
        </w:sdt>
        <w:sdt>
          <w:sdtPr>
            <w:tag w:val="goog_rdk_9"/>
          </w:sdtPr>
          <w:sdtContent>
            <w:tc>
              <w:tcPr>
                <w:shd w:fill="ffff00" w:val="clear"/>
                <w:tcPrChange w:author="Ste FRUIT DOM'" w:id="1" w:date="2021-02-08T14:36:34Z">
                  <w:tcPr/>
                </w:tcPrChange>
              </w:tcPr>
              <w:sdt>
                <w:sdtPr>
                  <w:tag w:val="goog_rdk_11"/>
                </w:sdtPr>
                <w:sdtContent>
                  <w:p w:rsidR="00000000" w:rsidDel="00000000" w:rsidP="00000000" w:rsidRDefault="00000000" w:rsidRPr="00000000" w14:paraId="00000175">
                    <w:pPr>
                      <w:spacing w:line="240" w:lineRule="auto"/>
                      <w:jc w:val="center"/>
                      <w:rPr>
                        <w:rFonts w:ascii="Calibri" w:cs="Calibri" w:eastAsia="Calibri" w:hAnsi="Calibri"/>
                        <w:b w:val="1"/>
                        <w:rPrChange w:author="Ste FRUIT DOM'" w:id="2" w:date="2021-02-08T14:35:10Z">
                          <w:rPr>
                            <w:rFonts w:ascii="Calibri" w:cs="Calibri" w:eastAsia="Calibri" w:hAnsi="Calibri"/>
                            <w:b w:val="1"/>
                          </w:rPr>
                        </w:rPrChange>
                      </w:rPr>
                    </w:pPr>
                    <w:sdt>
                      <w:sdtPr>
                        <w:tag w:val="goog_rdk_10"/>
                      </w:sdtPr>
                      <w:sdtContent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rtl w:val="0"/>
                            <w:rPrChange w:author="Ste FRUIT DOM'" w:id="2" w:date="2021-02-08T14:35:10Z">
                              <w:rPr>
                                <w:rFonts w:ascii="Calibri" w:cs="Calibri" w:eastAsia="Calibri" w:hAnsi="Calibri"/>
                                <w:b w:val="1"/>
                              </w:rPr>
                            </w:rPrChange>
                          </w:rPr>
                          <w:t xml:space="preserve">POMME GOLDEN</w:t>
                        </w:r>
                      </w:sdtContent>
                    </w:sdt>
                  </w:p>
                </w:sdtContent>
              </w:sdt>
            </w:tc>
          </w:sdtContent>
        </w:sdt>
        <w:sdt>
          <w:sdtPr>
            <w:tag w:val="goog_rdk_12"/>
          </w:sdtPr>
          <w:sdtContent>
            <w:tc>
              <w:tcPr>
                <w:shd w:fill="ffff00" w:val="clear"/>
                <w:tcPrChange w:author="Ste FRUIT DOM'" w:id="1" w:date="2021-02-08T14:36:34Z">
                  <w:tcPr/>
                </w:tcPrChange>
              </w:tcPr>
              <w:sdt>
                <w:sdtPr>
                  <w:tag w:val="goog_rdk_14"/>
                </w:sdtPr>
                <w:sdtContent>
                  <w:p w:rsidR="00000000" w:rsidDel="00000000" w:rsidP="00000000" w:rsidRDefault="00000000" w:rsidRPr="00000000" w14:paraId="00000176">
                    <w:pPr>
                      <w:spacing w:line="240" w:lineRule="auto"/>
                      <w:jc w:val="center"/>
                      <w:rPr>
                        <w:rFonts w:ascii="Calibri" w:cs="Calibri" w:eastAsia="Calibri" w:hAnsi="Calibri"/>
                        <w:b w:val="1"/>
                        <w:rPrChange w:author="Ste FRUIT DOM'" w:id="2" w:date="2021-02-08T14:35:10Z">
                          <w:rPr>
                            <w:rFonts w:ascii="Calibri" w:cs="Calibri" w:eastAsia="Calibri" w:hAnsi="Calibri"/>
                            <w:b w:val="1"/>
                          </w:rPr>
                        </w:rPrChange>
                      </w:rPr>
                    </w:pPr>
                    <w:sdt>
                      <w:sdtPr>
                        <w:tag w:val="goog_rdk_13"/>
                      </w:sdtPr>
                      <w:sdtContent>
                        <w:r w:rsidDel="00000000" w:rsidR="00000000" w:rsidRPr="00000000">
                          <w:rPr>
                            <w:rtl w:val="0"/>
                          </w:rPr>
                        </w:r>
                      </w:sdtContent>
                    </w:sdt>
                  </w:p>
                </w:sdtContent>
              </w:sdt>
            </w:tc>
          </w:sdtContent>
        </w:sdt>
        <w:sdt>
          <w:sdtPr>
            <w:tag w:val="goog_rdk_15"/>
          </w:sdtPr>
          <w:sdtContent>
            <w:tc>
              <w:tcPr>
                <w:shd w:fill="ffff00" w:val="clear"/>
                <w:tcPrChange w:author="Ste FRUIT DOM'" w:id="1" w:date="2021-02-08T14:36:34Z">
                  <w:tcPr/>
                </w:tcPrChange>
              </w:tcPr>
              <w:sdt>
                <w:sdtPr>
                  <w:tag w:val="goog_rdk_17"/>
                </w:sdtPr>
                <w:sdtContent>
                  <w:p w:rsidR="00000000" w:rsidDel="00000000" w:rsidP="00000000" w:rsidRDefault="00000000" w:rsidRPr="00000000" w14:paraId="00000177">
                    <w:pPr>
                      <w:spacing w:line="240" w:lineRule="auto"/>
                      <w:jc w:val="center"/>
                      <w:rPr>
                        <w:rFonts w:ascii="Calibri" w:cs="Calibri" w:eastAsia="Calibri" w:hAnsi="Calibri"/>
                        <w:b w:val="1"/>
                        <w:rPrChange w:author="Ste FRUIT DOM'" w:id="2" w:date="2021-02-08T14:35:10Z">
                          <w:rPr>
                            <w:rFonts w:ascii="Calibri" w:cs="Calibri" w:eastAsia="Calibri" w:hAnsi="Calibri"/>
                            <w:b w:val="1"/>
                          </w:rPr>
                        </w:rPrChange>
                      </w:rPr>
                    </w:pPr>
                    <w:sdt>
                      <w:sdtPr>
                        <w:tag w:val="goog_rdk_16"/>
                      </w:sdtPr>
                      <w:sdtContent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rtl w:val="0"/>
                            <w:rPrChange w:author="Ste FRUIT DOM'" w:id="2" w:date="2021-02-08T14:35:10Z">
                              <w:rPr>
                                <w:rFonts w:ascii="Calibri" w:cs="Calibri" w:eastAsia="Calibri" w:hAnsi="Calibri"/>
                                <w:b w:val="1"/>
                              </w:rPr>
                            </w:rPrChange>
                          </w:rPr>
                          <w:t xml:space="preserve">2 KG</w:t>
                        </w:r>
                      </w:sdtContent>
                    </w:sdt>
                  </w:p>
                </w:sdtContent>
              </w:sdt>
            </w:tc>
          </w:sdtContent>
        </w:sdt>
        <w:sdt>
          <w:sdtPr>
            <w:tag w:val="goog_rdk_18"/>
          </w:sdtPr>
          <w:sdtContent>
            <w:tc>
              <w:tcPr>
                <w:shd w:fill="ffff00" w:val="clear"/>
                <w:tcPrChange w:author="Ste FRUIT DOM'" w:id="1" w:date="2021-02-08T14:36:34Z">
                  <w:tcPr/>
                </w:tcPrChange>
              </w:tcPr>
              <w:sdt>
                <w:sdtPr>
                  <w:tag w:val="goog_rdk_20"/>
                </w:sdtPr>
                <w:sdtContent>
                  <w:p w:rsidR="00000000" w:rsidDel="00000000" w:rsidP="00000000" w:rsidRDefault="00000000" w:rsidRPr="00000000" w14:paraId="00000178">
                    <w:pPr>
                      <w:spacing w:line="240" w:lineRule="auto"/>
                      <w:jc w:val="center"/>
                      <w:rPr>
                        <w:rFonts w:ascii="Calibri" w:cs="Calibri" w:eastAsia="Calibri" w:hAnsi="Calibri"/>
                        <w:b w:val="1"/>
                        <w:rPrChange w:author="Ste FRUIT DOM'" w:id="2" w:date="2021-02-08T14:35:10Z">
                          <w:rPr>
                            <w:rFonts w:ascii="Calibri" w:cs="Calibri" w:eastAsia="Calibri" w:hAnsi="Calibri"/>
                            <w:b w:val="1"/>
                          </w:rPr>
                        </w:rPrChange>
                      </w:rPr>
                    </w:pPr>
                    <w:sdt>
                      <w:sdtPr>
                        <w:tag w:val="goog_rdk_19"/>
                      </w:sdtPr>
                      <w:sdtContent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rtl w:val="0"/>
                            <w:rPrChange w:author="Ste FRUIT DOM'" w:id="2" w:date="2021-02-08T14:35:10Z">
                              <w:rPr>
                                <w:rFonts w:ascii="Calibri" w:cs="Calibri" w:eastAsia="Calibri" w:hAnsi="Calibri"/>
                                <w:b w:val="1"/>
                              </w:rPr>
                            </w:rPrChange>
                          </w:rPr>
                          <w:t xml:space="preserve">3,00€</w:t>
                        </w:r>
                      </w:sdtContent>
                    </w:sdt>
                  </w:p>
                </w:sdtContent>
              </w:sdt>
            </w:tc>
          </w:sdtContent>
        </w:sdt>
        <w:sdt>
          <w:sdtPr>
            <w:tag w:val="goog_rdk_21"/>
          </w:sdtPr>
          <w:sdtContent>
            <w:tc>
              <w:tcPr>
                <w:shd w:fill="ffff00" w:val="clear"/>
                <w:tcPrChange w:author="Ste FRUIT DOM'" w:id="1" w:date="2021-02-08T14:36:34Z">
                  <w:tcPr/>
                </w:tcPrChange>
              </w:tcPr>
              <w:sdt>
                <w:sdtPr>
                  <w:tag w:val="goog_rdk_23"/>
                </w:sdtPr>
                <w:sdtContent>
                  <w:p w:rsidR="00000000" w:rsidDel="00000000" w:rsidP="00000000" w:rsidRDefault="00000000" w:rsidRPr="00000000" w14:paraId="00000179">
                    <w:pPr>
                      <w:spacing w:line="240" w:lineRule="auto"/>
                      <w:jc w:val="center"/>
                      <w:rPr>
                        <w:rFonts w:ascii="Calibri" w:cs="Calibri" w:eastAsia="Calibri" w:hAnsi="Calibri"/>
                        <w:b w:val="1"/>
                        <w:rPrChange w:author="Ste FRUIT DOM'" w:id="2" w:date="2021-02-08T14:35:10Z">
                          <w:rPr>
                            <w:rFonts w:ascii="Calibri" w:cs="Calibri" w:eastAsia="Calibri" w:hAnsi="Calibri"/>
                            <w:b w:val="1"/>
                          </w:rPr>
                        </w:rPrChange>
                      </w:rPr>
                    </w:pPr>
                    <w:sdt>
                      <w:sdtPr>
                        <w:tag w:val="goog_rdk_22"/>
                      </w:sdtPr>
                      <w:sdtContent>
                        <w:r w:rsidDel="00000000" w:rsidR="00000000" w:rsidRPr="00000000">
                          <w:rPr>
                            <w:rtl w:val="0"/>
                          </w:rPr>
                        </w:r>
                      </w:sdtContent>
                    </w:sdt>
                  </w:p>
                </w:sdtContent>
              </w:sdt>
            </w:tc>
          </w:sdtContent>
        </w:sdt>
      </w:tr>
      <w:tr>
        <w:trPr>
          <w:trHeight w:val="299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POMME CHANTECLERC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2.20€/KG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POMME CHANTECLERC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KG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4.00€/KG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POMME PINK LADY 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ORANGE TABLE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E">
            <w:pPr>
              <w:spacing w:line="240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1.90€/KG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ORANGE TABLE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4">
            <w:pPr>
              <w:spacing w:line="240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3,00€</w:t>
            </w:r>
          </w:p>
          <w:p w:rsidR="00000000" w:rsidDel="00000000" w:rsidP="00000000" w:rsidRDefault="00000000" w:rsidRPr="00000000" w14:paraId="0000019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ORANGE A JUS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D">
            <w:pPr>
              <w:spacing w:line="240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1.50€/KG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ORANGE A JUS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2.50€/LOT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REUNION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FRUIT DE LA PASSION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3,00€/LOT</w:t>
            </w:r>
          </w:p>
          <w:p w:rsidR="00000000" w:rsidDel="00000000" w:rsidP="00000000" w:rsidRDefault="00000000" w:rsidRPr="00000000" w14:paraId="000001A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ANTILLE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BANANE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CITRON JAUNE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2,00€/LOT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BRÉSIL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CITRON VERT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3.00€/LOT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POIRE COMICE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POIRE CONFÉRENCE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2.40€/KG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C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C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AVOCAT PETIT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C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C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8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C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2,00€/LOT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C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D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BRÉSIL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D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MANGUE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D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D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D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3,50€ 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D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BRÉSIL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MANGUE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 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1,50€/PIÈCE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COSTA RICE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ANANAS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2,50/PIECE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E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ITALIE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E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CLÉMENTINE JAFFA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E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E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E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5,00€/LOT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E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ITALIE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CLÉMENTINE JAFFA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E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FLORIDE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E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KIWI VERT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F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F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F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2,00€/LOT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F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F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NOUVELLE ZÉLANDE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F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KIWI JAUNE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F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F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 PIECES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F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3.00€/LOT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F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F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FLORIDE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F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PAMPLEMOUSSE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F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F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F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2,00€/LOT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F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0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0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0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0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7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0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0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0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0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C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8"/>
          <w:szCs w:val="28"/>
          <w:rtl w:val="0"/>
        </w:rPr>
        <w:t xml:space="preserve">*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Frais de livraison : Varie selon les villes (entre 2€ et 10€) n’hésitez pas à nous poser la question sur Facebook, mail ou même par sms </w:t>
      </w:r>
    </w:p>
    <w:p w:rsidR="00000000" w:rsidDel="00000000" w:rsidP="00000000" w:rsidRDefault="00000000" w:rsidRPr="00000000" w14:paraId="0000020E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Merciiiiii à vous </w:t>
      </w:r>
    </w:p>
    <w:p w:rsidR="00000000" w:rsidDel="00000000" w:rsidP="00000000" w:rsidRDefault="00000000" w:rsidRPr="00000000" w14:paraId="00000210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L’équipe FRUIT DOM’</w:t>
      </w:r>
    </w:p>
    <w:p w:rsidR="00000000" w:rsidDel="00000000" w:rsidP="00000000" w:rsidRDefault="00000000" w:rsidRPr="00000000" w14:paraId="00000212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07.49.87.71.93</w:t>
      </w:r>
    </w:p>
    <w:p w:rsidR="00000000" w:rsidDel="00000000" w:rsidP="00000000" w:rsidRDefault="00000000" w:rsidRPr="00000000" w14:paraId="00000213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hyperlink r:id="rId8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4"/>
            <w:szCs w:val="24"/>
            <w:u w:val="single"/>
            <w:rtl w:val="0"/>
          </w:rPr>
          <w:t xml:space="preserve">fruitdomicile@gmail.com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Commentaires : </w:t>
      </w:r>
    </w:p>
    <w:p w:rsidR="00000000" w:rsidDel="00000000" w:rsidP="00000000" w:rsidRDefault="00000000" w:rsidRPr="00000000" w14:paraId="00000217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spacing w:line="240" w:lineRule="auto"/>
        <w:rPr>
          <w:rFonts w:ascii="Calibri" w:cs="Calibri" w:eastAsia="Calibri" w:hAnsi="Calibri"/>
          <w:b w:val="1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spacing w:line="240" w:lineRule="auto"/>
        <w:rPr>
          <w:rFonts w:ascii="Calibri" w:cs="Calibri" w:eastAsia="Calibri" w:hAnsi="Calibri"/>
          <w:b w:val="1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spacing w:line="240" w:lineRule="auto"/>
        <w:rPr>
          <w:rFonts w:ascii="Calibri" w:cs="Calibri" w:eastAsia="Calibri" w:hAnsi="Calibri"/>
          <w:b w:val="1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spacing w:line="240" w:lineRule="auto"/>
        <w:rPr>
          <w:rFonts w:ascii="Calibri" w:cs="Calibri" w:eastAsia="Calibri" w:hAnsi="Calibri"/>
          <w:b w:val="1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spacing w:line="240" w:lineRule="auto"/>
        <w:rPr>
          <w:rFonts w:ascii="Calibri" w:cs="Calibri" w:eastAsia="Calibri" w:hAnsi="Calibri"/>
          <w:b w:val="1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spacing w:line="240" w:lineRule="auto"/>
        <w:jc w:val="left"/>
        <w:rPr>
          <w:rFonts w:ascii="Calibri" w:cs="Calibri" w:eastAsia="Calibri" w:hAnsi="Calibri"/>
          <w:b w:val="1"/>
          <w:i w:val="1"/>
          <w:color w:val="c0504d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spacing w:line="240" w:lineRule="auto"/>
        <w:jc w:val="left"/>
        <w:rPr>
          <w:rFonts w:ascii="Calibri" w:cs="Calibri" w:eastAsia="Calibri" w:hAnsi="Calibri"/>
          <w:b w:val="1"/>
          <w:i w:val="1"/>
          <w:color w:val="c0504d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spacing w:line="240" w:lineRule="auto"/>
        <w:jc w:val="left"/>
        <w:rPr>
          <w:rFonts w:ascii="Calibri" w:cs="Calibri" w:eastAsia="Calibri" w:hAnsi="Calibri"/>
          <w:b w:val="1"/>
          <w:i w:val="1"/>
          <w:color w:val="c0504d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spacing w:line="240" w:lineRule="auto"/>
        <w:jc w:val="left"/>
        <w:rPr>
          <w:rFonts w:ascii="Calibri" w:cs="Calibri" w:eastAsia="Calibri" w:hAnsi="Calibri"/>
          <w:b w:val="1"/>
          <w:i w:val="1"/>
          <w:color w:val="c0504d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spacing w:line="240" w:lineRule="auto"/>
        <w:jc w:val="left"/>
        <w:rPr>
          <w:rFonts w:ascii="Calibri" w:cs="Calibri" w:eastAsia="Calibri" w:hAnsi="Calibri"/>
          <w:b w:val="1"/>
          <w:color w:val="80808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c0504d"/>
          <w:sz w:val="72"/>
          <w:szCs w:val="72"/>
          <w:rtl w:val="0"/>
        </w:rPr>
        <w:t xml:space="preserve">PROMO DE LA SEMAINE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pStyle w:val="Title"/>
        <w:keepNext w:val="0"/>
        <w:keepLines w:val="0"/>
        <w:spacing w:after="0" w:line="240" w:lineRule="auto"/>
        <w:rPr>
          <w:rFonts w:ascii="Calibri" w:cs="Calibri" w:eastAsia="Calibri" w:hAnsi="Calibri"/>
          <w:b w:val="1"/>
          <w:i w:val="1"/>
          <w:color w:val="4f81bd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spacing w:line="240" w:lineRule="auto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(SELON ARRIVAGE)</w:t>
      </w:r>
    </w:p>
    <w:p w:rsidR="00000000" w:rsidDel="00000000" w:rsidP="00000000" w:rsidRDefault="00000000" w:rsidRPr="00000000" w14:paraId="00000228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CITRON JAUNE : 6 PIÈCES POUR 2€</w:t>
      </w:r>
    </w:p>
    <w:p w:rsidR="00000000" w:rsidDel="00000000" w:rsidP="00000000" w:rsidRDefault="00000000" w:rsidRPr="00000000" w14:paraId="0000022A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CITRON VERT : 4 PIÈCES POUR 3€</w:t>
      </w:r>
    </w:p>
    <w:p w:rsidR="00000000" w:rsidDel="00000000" w:rsidP="00000000" w:rsidRDefault="00000000" w:rsidRPr="00000000" w14:paraId="0000022C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AVOCAT PETIT  : 8 PIÈCES POUR 2€</w:t>
      </w:r>
    </w:p>
    <w:p w:rsidR="00000000" w:rsidDel="00000000" w:rsidP="00000000" w:rsidRDefault="00000000" w:rsidRPr="00000000" w14:paraId="0000022E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COURGETTE : 2 KG POUR 4€</w:t>
      </w:r>
    </w:p>
    <w:p w:rsidR="00000000" w:rsidDel="00000000" w:rsidP="00000000" w:rsidRDefault="00000000" w:rsidRPr="00000000" w14:paraId="00000230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spacing w:line="240" w:lineRule="auto"/>
        <w:jc w:val="left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MANGUE : 3 PIÈCES POUR 4€</w:t>
      </w:r>
    </w:p>
    <w:p w:rsidR="00000000" w:rsidDel="00000000" w:rsidP="00000000" w:rsidRDefault="00000000" w:rsidRPr="00000000" w14:paraId="00000233">
      <w:pPr>
        <w:spacing w:line="240" w:lineRule="auto"/>
        <w:jc w:val="left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CLÉMENTINE JAFFA: 2 KG POUR 5€ </w:t>
      </w:r>
    </w:p>
    <w:p w:rsidR="00000000" w:rsidDel="00000000" w:rsidP="00000000" w:rsidRDefault="00000000" w:rsidRPr="00000000" w14:paraId="00000235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KIWI VERT : 6 PIÈCES POUR 2€</w:t>
      </w:r>
    </w:p>
    <w:p w:rsidR="00000000" w:rsidDel="00000000" w:rsidP="00000000" w:rsidRDefault="00000000" w:rsidRPr="00000000" w14:paraId="00000237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KIWI JAUNE  : 4 PIÈCES POUR 3€</w:t>
      </w:r>
    </w:p>
    <w:p w:rsidR="00000000" w:rsidDel="00000000" w:rsidP="00000000" w:rsidRDefault="00000000" w:rsidRPr="00000000" w14:paraId="00000238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PAMPLEMOUSSE : 5 PIÈCES POUR 2.00€</w:t>
      </w:r>
    </w:p>
    <w:p w:rsidR="00000000" w:rsidDel="00000000" w:rsidP="00000000" w:rsidRDefault="00000000" w:rsidRPr="00000000" w14:paraId="0000023A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CONCOMBRE : 2 PIÈCES POUR 2€</w:t>
      </w:r>
    </w:p>
    <w:p w:rsidR="00000000" w:rsidDel="00000000" w:rsidP="00000000" w:rsidRDefault="00000000" w:rsidRPr="00000000" w14:paraId="0000023C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FRUIT DE LA PASSION : 5 PIÈCES POUR 3.00€</w:t>
      </w:r>
    </w:p>
    <w:p w:rsidR="00000000" w:rsidDel="00000000" w:rsidP="00000000" w:rsidRDefault="00000000" w:rsidRPr="00000000" w14:paraId="0000023E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ORANGE A JUS : 2 KG POUR 2.50€</w:t>
      </w:r>
    </w:p>
    <w:p w:rsidR="00000000" w:rsidDel="00000000" w:rsidP="00000000" w:rsidRDefault="00000000" w:rsidRPr="00000000" w14:paraId="00000240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ORANGE TABLE: 2 KG POUR 3€</w:t>
      </w:r>
    </w:p>
    <w:p w:rsidR="00000000" w:rsidDel="00000000" w:rsidP="00000000" w:rsidRDefault="00000000" w:rsidRPr="00000000" w14:paraId="00000242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SALADES: 2 PIÈCES POUR 2€</w:t>
      </w:r>
    </w:p>
    <w:p w:rsidR="00000000" w:rsidDel="00000000" w:rsidP="00000000" w:rsidRDefault="00000000" w:rsidRPr="00000000" w14:paraId="00000244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45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46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4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fruitdomicil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qDXXdeXaY9LDUit6BGz52yqiRQ==">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