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DD" w:rsidRDefault="00146DDD" w:rsidP="00146DDD">
      <w:pPr>
        <w:jc w:val="center"/>
        <w:rPr>
          <w:sz w:val="28"/>
          <w:szCs w:val="28"/>
        </w:rPr>
      </w:pPr>
    </w:p>
    <w:p w:rsidR="009236B6" w:rsidRDefault="00146DDD" w:rsidP="00146DDD">
      <w:pPr>
        <w:jc w:val="center"/>
        <w:rPr>
          <w:b/>
          <w:bCs/>
          <w:sz w:val="36"/>
          <w:szCs w:val="36"/>
        </w:rPr>
      </w:pPr>
      <w:r w:rsidRPr="009236B6">
        <w:rPr>
          <w:b/>
          <w:bCs/>
          <w:sz w:val="40"/>
          <w:szCs w:val="40"/>
        </w:rPr>
        <w:t>Rapport</w:t>
      </w:r>
      <w:r w:rsidR="00764A19">
        <w:rPr>
          <w:b/>
          <w:bCs/>
          <w:sz w:val="40"/>
          <w:szCs w:val="40"/>
        </w:rPr>
        <w:t xml:space="preserve"> de</w:t>
      </w:r>
      <w:r w:rsidRPr="00F06DC1">
        <w:rPr>
          <w:b/>
          <w:bCs/>
          <w:sz w:val="36"/>
          <w:szCs w:val="36"/>
        </w:rPr>
        <w:t xml:space="preserve"> </w:t>
      </w:r>
    </w:p>
    <w:p w:rsidR="00D13D67" w:rsidRPr="00F06DC1" w:rsidRDefault="009236B6" w:rsidP="009236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146DDD" w:rsidRPr="00F06DC1">
        <w:rPr>
          <w:b/>
          <w:bCs/>
          <w:sz w:val="36"/>
          <w:szCs w:val="36"/>
        </w:rPr>
        <w:t xml:space="preserve">rojet </w:t>
      </w:r>
      <w:r>
        <w:rPr>
          <w:b/>
          <w:bCs/>
          <w:sz w:val="36"/>
          <w:szCs w:val="36"/>
        </w:rPr>
        <w:t>F</w:t>
      </w:r>
      <w:r w:rsidR="00146DDD" w:rsidRPr="00F06DC1">
        <w:rPr>
          <w:b/>
          <w:bCs/>
          <w:sz w:val="36"/>
          <w:szCs w:val="36"/>
        </w:rPr>
        <w:t xml:space="preserve">in </w:t>
      </w:r>
      <w:r>
        <w:rPr>
          <w:b/>
          <w:bCs/>
          <w:sz w:val="36"/>
          <w:szCs w:val="36"/>
        </w:rPr>
        <w:t>C</w:t>
      </w:r>
      <w:r w:rsidR="00146DDD" w:rsidRPr="00F06DC1">
        <w:rPr>
          <w:b/>
          <w:bCs/>
          <w:sz w:val="36"/>
          <w:szCs w:val="36"/>
        </w:rPr>
        <w:t>ycle</w:t>
      </w:r>
      <w:r w:rsidR="00215895" w:rsidRPr="00F06DC1">
        <w:rPr>
          <w:b/>
          <w:bCs/>
          <w:sz w:val="36"/>
          <w:szCs w:val="36"/>
        </w:rPr>
        <w:t xml:space="preserve"> Licence</w:t>
      </w:r>
    </w:p>
    <w:p w:rsidR="00146DDD" w:rsidRPr="009236B6" w:rsidRDefault="00146DDD" w:rsidP="00146DDD">
      <w:pPr>
        <w:jc w:val="center"/>
        <w:rPr>
          <w:i/>
          <w:iCs/>
          <w:sz w:val="28"/>
          <w:szCs w:val="28"/>
        </w:rPr>
      </w:pPr>
      <w:r w:rsidRPr="009236B6">
        <w:rPr>
          <w:i/>
          <w:iCs/>
          <w:sz w:val="28"/>
          <w:szCs w:val="28"/>
        </w:rPr>
        <w:t xml:space="preserve">Intitulé </w:t>
      </w:r>
    </w:p>
    <w:p w:rsidR="00AB6E89" w:rsidRPr="00146DDD" w:rsidRDefault="00CB67D2" w:rsidP="00146DDD">
      <w:pPr>
        <w:jc w:val="center"/>
        <w:rPr>
          <w:sz w:val="28"/>
          <w:szCs w:val="28"/>
        </w:rPr>
      </w:pPr>
      <w:r w:rsidRPr="00CB67D2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95pt;margin-top:6.7pt;width:331.8pt;height:66.8pt;z-index:251658240" strokeweight="2.25pt">
            <v:textbox>
              <w:txbxContent>
                <w:p w:rsidR="00146DDD" w:rsidRPr="00F06DC1" w:rsidRDefault="00146DDD" w:rsidP="00146DDD">
                  <w:pPr>
                    <w:spacing w:line="480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F06DC1">
                    <w:rPr>
                      <w:b/>
                      <w:bCs/>
                      <w:sz w:val="32"/>
                      <w:szCs w:val="32"/>
                    </w:rPr>
                    <w:t>kjkkkkk jhjhj llllll mslmlmlmml  lkjljlklkjlk jkjhkjhkhkjkjlkjlkj</w:t>
                  </w:r>
                </w:p>
              </w:txbxContent>
            </v:textbox>
          </v:shape>
        </w:pict>
      </w:r>
    </w:p>
    <w:p w:rsidR="00146DDD" w:rsidRDefault="00146DDD" w:rsidP="00146DDD">
      <w:pPr>
        <w:jc w:val="center"/>
      </w:pPr>
    </w:p>
    <w:p w:rsidR="00146DDD" w:rsidRPr="00146DDD" w:rsidRDefault="00146DDD" w:rsidP="00146DDD"/>
    <w:p w:rsidR="00146DDD" w:rsidRPr="00146DDD" w:rsidRDefault="00146DDD" w:rsidP="00146DDD"/>
    <w:p w:rsidR="00146DDD" w:rsidRPr="00155274" w:rsidRDefault="00146DDD" w:rsidP="005C74B4">
      <w:pPr>
        <w:tabs>
          <w:tab w:val="left" w:pos="2984"/>
        </w:tabs>
        <w:rPr>
          <w:b/>
          <w:bCs/>
          <w:i/>
          <w:iCs/>
          <w:sz w:val="28"/>
          <w:szCs w:val="28"/>
        </w:rPr>
      </w:pPr>
      <w:r w:rsidRPr="00155274">
        <w:rPr>
          <w:b/>
          <w:bCs/>
          <w:i/>
          <w:iCs/>
          <w:sz w:val="28"/>
          <w:szCs w:val="28"/>
        </w:rPr>
        <w:t>R</w:t>
      </w:r>
      <w:r w:rsidR="009236B6" w:rsidRPr="00155274">
        <w:rPr>
          <w:b/>
          <w:bCs/>
          <w:i/>
          <w:iCs/>
          <w:sz w:val="28"/>
          <w:szCs w:val="28"/>
        </w:rPr>
        <w:t>é</w:t>
      </w:r>
      <w:r w:rsidRPr="00155274">
        <w:rPr>
          <w:b/>
          <w:bCs/>
          <w:i/>
          <w:iCs/>
          <w:sz w:val="28"/>
          <w:szCs w:val="28"/>
        </w:rPr>
        <w:t>alisé par </w:t>
      </w:r>
    </w:p>
    <w:tbl>
      <w:tblPr>
        <w:tblStyle w:val="Grilledutableau"/>
        <w:tblW w:w="0" w:type="auto"/>
        <w:jc w:val="center"/>
        <w:tblLook w:val="04A0"/>
      </w:tblPr>
      <w:tblGrid>
        <w:gridCol w:w="6771"/>
        <w:gridCol w:w="2441"/>
      </w:tblGrid>
      <w:tr w:rsidR="00215895" w:rsidTr="005C74B4">
        <w:trPr>
          <w:trHeight w:val="624"/>
          <w:jc w:val="center"/>
        </w:trPr>
        <w:tc>
          <w:tcPr>
            <w:tcW w:w="6771" w:type="dxa"/>
            <w:vAlign w:val="center"/>
          </w:tcPr>
          <w:p w:rsidR="00215895" w:rsidRDefault="00215895" w:rsidP="005C74B4">
            <w:pPr>
              <w:tabs>
                <w:tab w:val="left" w:pos="2984"/>
              </w:tabs>
            </w:pPr>
            <w:r>
              <w:t>Nom Prénom</w:t>
            </w:r>
          </w:p>
        </w:tc>
        <w:tc>
          <w:tcPr>
            <w:tcW w:w="2441" w:type="dxa"/>
            <w:vAlign w:val="center"/>
          </w:tcPr>
          <w:p w:rsidR="00215895" w:rsidRDefault="00215895" w:rsidP="0013020A">
            <w:pPr>
              <w:tabs>
                <w:tab w:val="left" w:pos="2984"/>
              </w:tabs>
              <w:jc w:val="center"/>
            </w:pPr>
            <w:r>
              <w:t>Note  .../20</w:t>
            </w:r>
          </w:p>
        </w:tc>
      </w:tr>
      <w:tr w:rsidR="009C2D25" w:rsidTr="005C74B4">
        <w:trPr>
          <w:trHeight w:val="624"/>
          <w:jc w:val="center"/>
        </w:trPr>
        <w:tc>
          <w:tcPr>
            <w:tcW w:w="6771" w:type="dxa"/>
            <w:vAlign w:val="center"/>
          </w:tcPr>
          <w:p w:rsidR="009C2D25" w:rsidRDefault="009C2D25" w:rsidP="005C74B4">
            <w:pPr>
              <w:tabs>
                <w:tab w:val="left" w:pos="2984"/>
              </w:tabs>
            </w:pPr>
            <w:r>
              <w:t>1.</w:t>
            </w:r>
          </w:p>
        </w:tc>
        <w:tc>
          <w:tcPr>
            <w:tcW w:w="2441" w:type="dxa"/>
            <w:vAlign w:val="center"/>
          </w:tcPr>
          <w:p w:rsidR="009C2D25" w:rsidRDefault="009C2D25" w:rsidP="0013020A">
            <w:pPr>
              <w:tabs>
                <w:tab w:val="left" w:pos="2984"/>
              </w:tabs>
              <w:jc w:val="center"/>
            </w:pPr>
          </w:p>
        </w:tc>
      </w:tr>
      <w:tr w:rsidR="009C2D25" w:rsidTr="005C74B4">
        <w:trPr>
          <w:trHeight w:val="624"/>
          <w:jc w:val="center"/>
        </w:trPr>
        <w:tc>
          <w:tcPr>
            <w:tcW w:w="6771" w:type="dxa"/>
            <w:vAlign w:val="center"/>
          </w:tcPr>
          <w:p w:rsidR="009C2D25" w:rsidRDefault="009C2D25" w:rsidP="005C74B4">
            <w:pPr>
              <w:tabs>
                <w:tab w:val="left" w:pos="2984"/>
              </w:tabs>
            </w:pPr>
            <w:r>
              <w:t>2.</w:t>
            </w:r>
          </w:p>
        </w:tc>
        <w:tc>
          <w:tcPr>
            <w:tcW w:w="2441" w:type="dxa"/>
            <w:vAlign w:val="center"/>
          </w:tcPr>
          <w:p w:rsidR="009C2D25" w:rsidRDefault="009C2D25" w:rsidP="0013020A">
            <w:pPr>
              <w:tabs>
                <w:tab w:val="left" w:pos="2984"/>
              </w:tabs>
              <w:jc w:val="center"/>
            </w:pPr>
          </w:p>
        </w:tc>
      </w:tr>
      <w:tr w:rsidR="009C2D25" w:rsidTr="005C74B4">
        <w:trPr>
          <w:trHeight w:val="624"/>
          <w:jc w:val="center"/>
        </w:trPr>
        <w:tc>
          <w:tcPr>
            <w:tcW w:w="6771" w:type="dxa"/>
            <w:vAlign w:val="center"/>
          </w:tcPr>
          <w:p w:rsidR="009C2D25" w:rsidRDefault="009C2D25" w:rsidP="005C74B4">
            <w:pPr>
              <w:tabs>
                <w:tab w:val="left" w:pos="2984"/>
              </w:tabs>
            </w:pPr>
            <w:r>
              <w:t>3.</w:t>
            </w:r>
          </w:p>
        </w:tc>
        <w:tc>
          <w:tcPr>
            <w:tcW w:w="2441" w:type="dxa"/>
            <w:vAlign w:val="center"/>
          </w:tcPr>
          <w:p w:rsidR="009C2D25" w:rsidRDefault="009C2D25" w:rsidP="0013020A">
            <w:pPr>
              <w:tabs>
                <w:tab w:val="left" w:pos="2984"/>
              </w:tabs>
              <w:jc w:val="center"/>
            </w:pPr>
          </w:p>
        </w:tc>
      </w:tr>
    </w:tbl>
    <w:p w:rsidR="00215895" w:rsidRDefault="00215895" w:rsidP="00146DDD">
      <w:pPr>
        <w:tabs>
          <w:tab w:val="left" w:pos="2984"/>
        </w:tabs>
      </w:pPr>
    </w:p>
    <w:p w:rsidR="00215895" w:rsidRPr="00155274" w:rsidRDefault="0050329E" w:rsidP="00155274">
      <w:pPr>
        <w:jc w:val="both"/>
        <w:rPr>
          <w:b/>
          <w:bCs/>
          <w:sz w:val="28"/>
          <w:szCs w:val="28"/>
        </w:rPr>
      </w:pPr>
      <w:r w:rsidRPr="00155274">
        <w:rPr>
          <w:b/>
          <w:bCs/>
          <w:sz w:val="28"/>
          <w:szCs w:val="28"/>
        </w:rPr>
        <w:t xml:space="preserve">      Encadreur</w:t>
      </w:r>
      <w:r w:rsidR="00155274">
        <w:rPr>
          <w:b/>
          <w:bCs/>
          <w:sz w:val="28"/>
          <w:szCs w:val="28"/>
        </w:rPr>
        <w:t xml:space="preserve"> : </w:t>
      </w:r>
      <w:r w:rsidRPr="00155274">
        <w:rPr>
          <w:b/>
          <w:bCs/>
          <w:sz w:val="28"/>
          <w:szCs w:val="28"/>
        </w:rPr>
        <w:t xml:space="preserve">     </w:t>
      </w:r>
    </w:p>
    <w:p w:rsidR="00215895" w:rsidRPr="00215895" w:rsidRDefault="00215895" w:rsidP="00215895"/>
    <w:p w:rsidR="00215895" w:rsidRPr="00215895" w:rsidRDefault="00215895" w:rsidP="00DC49F8">
      <w:pPr>
        <w:jc w:val="center"/>
      </w:pPr>
      <w:r>
        <w:t>201</w:t>
      </w:r>
      <w:r w:rsidR="00DC49F8">
        <w:t>9</w:t>
      </w:r>
      <w:r>
        <w:t>/20</w:t>
      </w:r>
      <w:r w:rsidR="00DC49F8">
        <w:t>20</w:t>
      </w:r>
    </w:p>
    <w:p w:rsidR="00912BC0" w:rsidRDefault="00912BC0" w:rsidP="00215895">
      <w:pPr>
        <w:sectPr w:rsidR="00912BC0" w:rsidSect="00A522D2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46DDD" w:rsidRDefault="00912BC0" w:rsidP="00912BC0">
      <w:pPr>
        <w:pStyle w:val="Titre1"/>
        <w:numPr>
          <w:ilvl w:val="0"/>
          <w:numId w:val="0"/>
        </w:numPr>
        <w:ind w:left="357" w:hanging="357"/>
      </w:pPr>
      <w:r>
        <w:lastRenderedPageBreak/>
        <w:t>Résumé</w:t>
      </w:r>
    </w:p>
    <w:p w:rsidR="00912BC0" w:rsidRDefault="00912BC0" w:rsidP="00912BC0"/>
    <w:p w:rsidR="00EC17DA" w:rsidRDefault="00EC17DA" w:rsidP="00912BC0">
      <w:pPr>
        <w:sectPr w:rsidR="00EC17DA" w:rsidSect="00F06DC1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2"/>
          <w:cols w:num="2" w:space="708" w:equalWidth="0">
            <w:col w:w="6188" w:space="708"/>
            <w:col w:w="2740"/>
          </w:cols>
          <w:docGrid w:linePitch="360"/>
        </w:sectPr>
      </w:pPr>
    </w:p>
    <w:p w:rsidR="00FB3A61" w:rsidRDefault="00EC17DA" w:rsidP="00FB3A61">
      <w:pPr>
        <w:tabs>
          <w:tab w:val="left" w:pos="426"/>
        </w:tabs>
        <w:ind w:left="426" w:right="46"/>
      </w:pPr>
      <w:r>
        <w:lastRenderedPageBreak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EC17DA">
        <w:t xml:space="preserve"> </w:t>
      </w:r>
      <w: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EC17DA">
        <w:t xml:space="preserve"> </w:t>
      </w:r>
      <w: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EC17DA">
        <w:t xml:space="preserve"> </w:t>
      </w:r>
    </w:p>
    <w:p w:rsidR="00FB3A61" w:rsidRPr="00FB3A61" w:rsidRDefault="00FB3A61" w:rsidP="00FB3A61">
      <w:pPr>
        <w:pStyle w:val="Titre1"/>
        <w:numPr>
          <w:ilvl w:val="0"/>
          <w:numId w:val="0"/>
        </w:numPr>
        <w:ind w:left="357"/>
      </w:pPr>
      <w:r w:rsidRPr="00FB3A61">
        <w:lastRenderedPageBreak/>
        <w:t>Mots clé</w:t>
      </w:r>
    </w:p>
    <w:p w:rsidR="00EC17DA" w:rsidRPr="00FB3A61" w:rsidRDefault="00FB3A61" w:rsidP="00FB3A61">
      <w:pPr>
        <w:tabs>
          <w:tab w:val="left" w:pos="426"/>
        </w:tabs>
        <w:ind w:left="426" w:right="46"/>
        <w:rPr>
          <w:color w:val="FFFFFF" w:themeColor="background1"/>
        </w:rPr>
      </w:pPr>
      <w:r w:rsidRPr="00FB3A61">
        <w:rPr>
          <w:color w:val="FFFFFF" w:themeColor="background1"/>
        </w:rPr>
        <w:t>s</w:t>
      </w:r>
      <w:r w:rsidR="00EC17DA" w:rsidRPr="00FB3A61">
        <w:rPr>
          <w:color w:val="FFFFFF" w:themeColor="background1"/>
        </w:rPr>
        <w:t>aaaaaaaaaaaaaaaaaa</w:t>
      </w:r>
      <w:r w:rsidR="00EC17DA">
        <w:t>aaaaaaaaaaaaaaaaaaaaaaaaaaaaaaaaaaaaaaaaaaaaaaaaaaaaaaaaaaaaaaaaaaaaaaaaaaaaaaaaaaaaaaaaaaaaaaaaaaaaaaaaaaaaaaaaaaaaaaaaaaaaaaaaaaaaaaaaaaaaaaaaaaaaaaaa</w:t>
      </w:r>
      <w:r w:rsidR="00EC17DA" w:rsidRPr="00FB3A61">
        <w:rPr>
          <w:color w:val="FFFFFF" w:themeColor="background1"/>
        </w:rPr>
        <w:t>aaaaaaaaaaaaaaaaaaaaaaaaaaaaaaaaaaaaaaaaaaaaaaaaaaaaaaaaaaaaaaaaaaaaaaaaaaaaaaaaaaaaaaaaaaaaaaaaaaaaaaaaaaaaaaaaaaaaaaaaaaaaaaaaaaaaaaaaaaa</w:t>
      </w:r>
    </w:p>
    <w:p w:rsidR="00EC17DA" w:rsidRDefault="00EC17DA" w:rsidP="00EC17DA">
      <w:pPr>
        <w:sectPr w:rsidR="00EC17DA" w:rsidSect="00EC17DA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6188" w:space="708"/>
            <w:col w:w="2740"/>
          </w:cols>
          <w:docGrid w:linePitch="360"/>
        </w:sectPr>
      </w:pPr>
    </w:p>
    <w:p w:rsidR="00EC17DA" w:rsidRPr="00912BC0" w:rsidRDefault="00EC17DA" w:rsidP="00EC17DA"/>
    <w:p w:rsidR="00912BC0" w:rsidRDefault="00FB3A61" w:rsidP="00FB3A61">
      <w:pPr>
        <w:pStyle w:val="Titre1"/>
        <w:numPr>
          <w:ilvl w:val="0"/>
          <w:numId w:val="0"/>
        </w:numPr>
        <w:ind w:left="357" w:hanging="357"/>
      </w:pPr>
      <w:r>
        <w:t>Objectif</w:t>
      </w:r>
      <w:r w:rsidR="0050329E">
        <w:t xml:space="preserve"> du projet</w:t>
      </w:r>
    </w:p>
    <w:p w:rsidR="00FB3A61" w:rsidRDefault="00FB3A61" w:rsidP="00FB3A61"/>
    <w:p w:rsidR="0050329E" w:rsidRDefault="0050329E" w:rsidP="00FB3A61"/>
    <w:p w:rsidR="00FB3A61" w:rsidRDefault="00FB3A61" w:rsidP="00FB3A61">
      <w:pPr>
        <w:pStyle w:val="Titre1"/>
        <w:numPr>
          <w:ilvl w:val="0"/>
          <w:numId w:val="0"/>
        </w:numPr>
        <w:ind w:left="357" w:hanging="357"/>
      </w:pPr>
      <w:r>
        <w:t>Démarches</w:t>
      </w:r>
    </w:p>
    <w:p w:rsidR="00FB3A61" w:rsidRDefault="00FB3A61" w:rsidP="00FB3A61"/>
    <w:p w:rsidR="00AA4DBC" w:rsidRDefault="00AA4DBC" w:rsidP="00FB3A61"/>
    <w:p w:rsidR="00AA4DBC" w:rsidRDefault="00AA4DBC" w:rsidP="00FB3A61"/>
    <w:p w:rsidR="00AA4DBC" w:rsidRDefault="00AA4DBC" w:rsidP="00FB3A61"/>
    <w:p w:rsidR="00AA4DBC" w:rsidRDefault="00AA4DBC" w:rsidP="00FB3A61"/>
    <w:p w:rsidR="00AA4DBC" w:rsidRDefault="00AA4DBC" w:rsidP="00FB3A61"/>
    <w:p w:rsidR="00AA4DBC" w:rsidRDefault="00AA4DBC" w:rsidP="00FB3A61"/>
    <w:p w:rsidR="00AA4DBC" w:rsidRDefault="00AA4DBC" w:rsidP="00FB3A61"/>
    <w:p w:rsidR="00FB3A61" w:rsidRDefault="0050329E" w:rsidP="00FB3A61">
      <w:pPr>
        <w:pStyle w:val="Titre1"/>
        <w:numPr>
          <w:ilvl w:val="0"/>
          <w:numId w:val="0"/>
        </w:numPr>
        <w:ind w:left="357" w:hanging="357"/>
      </w:pPr>
      <w:r>
        <w:lastRenderedPageBreak/>
        <w:t>Illustrations</w:t>
      </w:r>
    </w:p>
    <w:p w:rsidR="00FB3A61" w:rsidRDefault="00AA4DBC" w:rsidP="00F06DC1">
      <w:pPr>
        <w:jc w:val="both"/>
      </w:pPr>
      <w:r>
        <w:t>*</w:t>
      </w:r>
      <w:r w:rsidR="00FB3A61">
        <w:t xml:space="preserve"> </w:t>
      </w:r>
      <w:r>
        <w:t>ici insérer les différents illustrations présenté</w:t>
      </w:r>
      <w:r w:rsidR="00B734A3">
        <w:t>es</w:t>
      </w:r>
      <w:r>
        <w:t> (</w:t>
      </w:r>
      <w:r w:rsidR="0050329E">
        <w:t>Résultats</w:t>
      </w:r>
      <w:r w:rsidR="00F06DC1">
        <w:t xml:space="preserve">, formules mathématiques, </w:t>
      </w:r>
      <w:r w:rsidR="00B5034F">
        <w:t>figures, tableaux</w:t>
      </w:r>
      <w:r w:rsidR="00F06DC1">
        <w:t>…</w:t>
      </w:r>
      <w:r>
        <w:t>) avec les titres</w:t>
      </w:r>
    </w:p>
    <w:p w:rsidR="00B734A3" w:rsidRDefault="00414C07" w:rsidP="00B734A3">
      <w:pPr>
        <w:pStyle w:val="Titre2"/>
      </w:pPr>
      <w:r>
        <w:t>F</w:t>
      </w:r>
      <w:r w:rsidR="00B734A3">
        <w:t>ormules mathématiques</w:t>
      </w:r>
      <w:r w:rsidR="009C7A45">
        <w:t xml:space="preserve"> </w:t>
      </w:r>
    </w:p>
    <w:p w:rsidR="00B734A3" w:rsidRDefault="009C7A45" w:rsidP="00B734A3">
      <w:r>
        <w:t>(s’il y en a</w:t>
      </w:r>
      <w:r w:rsidR="0095169D">
        <w:t> !</w:t>
      </w:r>
      <w:r>
        <w:t>)</w:t>
      </w:r>
    </w:p>
    <w:p w:rsidR="00283D73" w:rsidRPr="00B734A3" w:rsidRDefault="00283D73" w:rsidP="00B734A3"/>
    <w:p w:rsidR="00414C07" w:rsidRDefault="00B734A3" w:rsidP="00414C07">
      <w:pPr>
        <w:pStyle w:val="Titre2"/>
      </w:pPr>
      <w:r>
        <w:t>Figures</w:t>
      </w:r>
      <w:r w:rsidR="00414C07">
        <w:t xml:space="preserve"> </w:t>
      </w:r>
    </w:p>
    <w:p w:rsidR="00B734A3" w:rsidRPr="00B734A3" w:rsidRDefault="00B734A3" w:rsidP="00B734A3">
      <w:pPr>
        <w:sectPr w:rsidR="00B734A3" w:rsidRPr="00B734A3" w:rsidSect="00EC17D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734A3" w:rsidRDefault="00CE72E4" w:rsidP="00B734A3">
      <w:pPr>
        <w:keepNext/>
        <w:jc w:val="center"/>
      </w:pPr>
      <w:r>
        <w:rPr>
          <w:noProof/>
          <w:lang w:eastAsia="zh-CN"/>
        </w:rPr>
        <w:lastRenderedPageBreak/>
        <w:drawing>
          <wp:inline distT="0" distB="0" distL="0" distR="0">
            <wp:extent cx="1188197" cy="1188197"/>
            <wp:effectExtent l="19050" t="0" r="0" b="0"/>
            <wp:docPr id="7" name="Image 2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s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59" cy="118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58" w:rsidRDefault="00B734A3" w:rsidP="00B734A3">
      <w:pPr>
        <w:pStyle w:val="Lgende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</w:p>
    <w:p w:rsidR="0050329E" w:rsidRDefault="00CE72E4" w:rsidP="0050329E">
      <w:pPr>
        <w:jc w:val="center"/>
      </w:pPr>
      <w:r>
        <w:rPr>
          <w:noProof/>
          <w:lang w:eastAsia="zh-CN"/>
        </w:rPr>
        <w:drawing>
          <wp:inline distT="0" distB="0" distL="0" distR="0">
            <wp:extent cx="1285875" cy="1285875"/>
            <wp:effectExtent l="19050" t="0" r="9525" b="0"/>
            <wp:docPr id="2" name="Image 2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s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DBC" w:rsidRDefault="008818F7" w:rsidP="0050329E">
      <w:pPr>
        <w:jc w:val="center"/>
      </w:pPr>
      <w:r>
        <w:t>Figure 4</w:t>
      </w:r>
    </w:p>
    <w:p w:rsidR="00B734A3" w:rsidRDefault="00CE72E4" w:rsidP="00B734A3">
      <w:pPr>
        <w:keepNext/>
        <w:jc w:val="center"/>
      </w:pPr>
      <w:r>
        <w:rPr>
          <w:noProof/>
          <w:lang w:eastAsia="zh-CN"/>
        </w:rPr>
        <w:lastRenderedPageBreak/>
        <w:drawing>
          <wp:inline distT="0" distB="0" distL="0" distR="0">
            <wp:extent cx="1285875" cy="1285875"/>
            <wp:effectExtent l="19050" t="0" r="9525" b="0"/>
            <wp:docPr id="3" name="Image 2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s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9E" w:rsidRDefault="00B734A3" w:rsidP="00B734A3">
      <w:pPr>
        <w:pStyle w:val="Lgende"/>
        <w:jc w:val="center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</w:p>
    <w:p w:rsidR="0050329E" w:rsidRDefault="00CE72E4" w:rsidP="0050329E">
      <w:pPr>
        <w:jc w:val="center"/>
      </w:pPr>
      <w:r>
        <w:rPr>
          <w:noProof/>
          <w:lang w:eastAsia="zh-CN"/>
        </w:rPr>
        <w:drawing>
          <wp:inline distT="0" distB="0" distL="0" distR="0">
            <wp:extent cx="1285875" cy="1285875"/>
            <wp:effectExtent l="19050" t="0" r="9525" b="0"/>
            <wp:docPr id="4" name="Image 2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s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58" w:rsidRDefault="00D47158" w:rsidP="008818F7">
      <w:pPr>
        <w:jc w:val="center"/>
      </w:pPr>
      <w:r>
        <w:t xml:space="preserve">Figure </w:t>
      </w:r>
      <w:r w:rsidR="008818F7">
        <w:t>5</w:t>
      </w:r>
    </w:p>
    <w:p w:rsidR="00B734A3" w:rsidRDefault="00CE72E4" w:rsidP="00B734A3">
      <w:pPr>
        <w:keepNext/>
        <w:jc w:val="center"/>
      </w:pPr>
      <w:r>
        <w:rPr>
          <w:noProof/>
          <w:lang w:eastAsia="zh-CN"/>
        </w:rPr>
        <w:lastRenderedPageBreak/>
        <w:drawing>
          <wp:inline distT="0" distB="0" distL="0" distR="0">
            <wp:extent cx="1285875" cy="1285875"/>
            <wp:effectExtent l="19050" t="0" r="9525" b="0"/>
            <wp:docPr id="5" name="Image 2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s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9E" w:rsidRDefault="00B734A3" w:rsidP="00B734A3">
      <w:pPr>
        <w:pStyle w:val="Lgende"/>
        <w:jc w:val="center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</w:p>
    <w:p w:rsidR="0050329E" w:rsidRDefault="00CE72E4" w:rsidP="0050329E">
      <w:pPr>
        <w:jc w:val="center"/>
      </w:pPr>
      <w:r>
        <w:rPr>
          <w:noProof/>
          <w:lang w:eastAsia="zh-CN"/>
        </w:rPr>
        <w:drawing>
          <wp:inline distT="0" distB="0" distL="0" distR="0">
            <wp:extent cx="1285875" cy="1285875"/>
            <wp:effectExtent l="19050" t="0" r="9525" b="0"/>
            <wp:docPr id="6" name="Image 2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s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58" w:rsidRPr="00FB3A61" w:rsidRDefault="00D47158" w:rsidP="0050329E">
      <w:pPr>
        <w:jc w:val="center"/>
      </w:pPr>
      <w:r>
        <w:t>Figure 6</w:t>
      </w:r>
    </w:p>
    <w:p w:rsidR="0050329E" w:rsidRDefault="0050329E" w:rsidP="00FB3A61">
      <w:pPr>
        <w:sectPr w:rsidR="0050329E" w:rsidSect="0050329E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414C07" w:rsidRDefault="00414C07" w:rsidP="00414C07">
      <w:pPr>
        <w:pStyle w:val="Titre2"/>
      </w:pPr>
      <w:r>
        <w:lastRenderedPageBreak/>
        <w:t>Tableaux</w:t>
      </w:r>
    </w:p>
    <w:p w:rsidR="0008769D" w:rsidRDefault="0008769D" w:rsidP="00414C07">
      <w:pPr>
        <w:pStyle w:val="Titre2"/>
        <w:numPr>
          <w:ilvl w:val="0"/>
          <w:numId w:val="0"/>
        </w:numPr>
        <w:rPr>
          <w:b w:val="0"/>
          <w:bCs w:val="0"/>
        </w:rPr>
        <w:sectPr w:rsidR="0008769D" w:rsidSect="00EC17DA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8769D" w:rsidRDefault="0008769D" w:rsidP="0008769D">
      <w:pPr>
        <w:pStyle w:val="Lgende"/>
        <w:keepNext/>
      </w:pPr>
      <w:r>
        <w:lastRenderedPageBreak/>
        <w:t xml:space="preserve">Tableau </w:t>
      </w:r>
      <w:fldSimple w:instr=" SEQ Tableau \* ARABIC ">
        <w:r>
          <w:rPr>
            <w:noProof/>
          </w:rPr>
          <w:t>1</w:t>
        </w:r>
      </w:fldSimple>
      <w:r>
        <w:t>………………………</w:t>
      </w:r>
    </w:p>
    <w:tbl>
      <w:tblPr>
        <w:tblStyle w:val="Trameclaire-Accent11"/>
        <w:tblW w:w="0" w:type="auto"/>
        <w:tblLook w:val="04A0"/>
      </w:tblPr>
      <w:tblGrid>
        <w:gridCol w:w="739"/>
        <w:gridCol w:w="739"/>
        <w:gridCol w:w="739"/>
        <w:gridCol w:w="739"/>
      </w:tblGrid>
      <w:tr w:rsidR="0008769D" w:rsidTr="0008769D">
        <w:trPr>
          <w:cnfStyle w:val="100000000000"/>
        </w:trPr>
        <w:tc>
          <w:tcPr>
            <w:cnfStyle w:val="001000000000"/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  <w:cnfStyle w:val="100000000000"/>
            </w:pPr>
          </w:p>
        </w:tc>
        <w:tc>
          <w:tcPr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  <w:cnfStyle w:val="100000000000"/>
            </w:pPr>
          </w:p>
        </w:tc>
        <w:tc>
          <w:tcPr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  <w:cnfStyle w:val="100000000000"/>
            </w:pPr>
          </w:p>
        </w:tc>
      </w:tr>
      <w:tr w:rsidR="0008769D" w:rsidTr="0008769D">
        <w:trPr>
          <w:cnfStyle w:val="000000100000"/>
        </w:trPr>
        <w:tc>
          <w:tcPr>
            <w:cnfStyle w:val="001000000000"/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  <w:cnfStyle w:val="000000100000"/>
            </w:pPr>
          </w:p>
        </w:tc>
        <w:tc>
          <w:tcPr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  <w:cnfStyle w:val="000000100000"/>
            </w:pPr>
          </w:p>
        </w:tc>
        <w:tc>
          <w:tcPr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  <w:cnfStyle w:val="000000100000"/>
            </w:pPr>
          </w:p>
        </w:tc>
      </w:tr>
      <w:tr w:rsidR="0008769D" w:rsidTr="0008769D">
        <w:tc>
          <w:tcPr>
            <w:cnfStyle w:val="001000000000"/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  <w:cnfStyle w:val="000000000000"/>
            </w:pPr>
          </w:p>
        </w:tc>
        <w:tc>
          <w:tcPr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  <w:cnfStyle w:val="000000000000"/>
            </w:pPr>
          </w:p>
        </w:tc>
        <w:tc>
          <w:tcPr>
            <w:tcW w:w="739" w:type="dxa"/>
          </w:tcPr>
          <w:p w:rsidR="0008769D" w:rsidRDefault="0008769D" w:rsidP="00414C07">
            <w:pPr>
              <w:pStyle w:val="Titre2"/>
              <w:numPr>
                <w:ilvl w:val="0"/>
                <w:numId w:val="0"/>
              </w:numPr>
              <w:outlineLvl w:val="1"/>
              <w:cnfStyle w:val="000000000000"/>
            </w:pPr>
          </w:p>
        </w:tc>
      </w:tr>
    </w:tbl>
    <w:p w:rsidR="00B734A3" w:rsidRPr="00B734A3" w:rsidRDefault="00B734A3" w:rsidP="00B734A3"/>
    <w:p w:rsidR="0008769D" w:rsidRDefault="0008769D" w:rsidP="0008769D">
      <w:pPr>
        <w:pStyle w:val="Lgende"/>
        <w:keepNext/>
      </w:pPr>
      <w:r>
        <w:lastRenderedPageBreak/>
        <w:t xml:space="preserve">Tableau </w:t>
      </w:r>
      <w:fldSimple w:instr=" SEQ Tableau \* ARABIC ">
        <w:r>
          <w:rPr>
            <w:noProof/>
          </w:rPr>
          <w:t>2</w:t>
        </w:r>
      </w:fldSimple>
      <w:r>
        <w:t>.......................................</w:t>
      </w:r>
    </w:p>
    <w:tbl>
      <w:tblPr>
        <w:tblStyle w:val="Trameclaire-Accent11"/>
        <w:tblW w:w="0" w:type="auto"/>
        <w:tblLook w:val="04A0"/>
      </w:tblPr>
      <w:tblGrid>
        <w:gridCol w:w="739"/>
        <w:gridCol w:w="739"/>
        <w:gridCol w:w="739"/>
        <w:gridCol w:w="739"/>
      </w:tblGrid>
      <w:tr w:rsidR="0008769D" w:rsidTr="0008769D">
        <w:trPr>
          <w:cnfStyle w:val="100000000000"/>
        </w:trPr>
        <w:tc>
          <w:tcPr>
            <w:cnfStyle w:val="001000000000"/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1000000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1000000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100000000000"/>
            </w:pPr>
          </w:p>
        </w:tc>
      </w:tr>
      <w:tr w:rsidR="0008769D" w:rsidTr="0008769D">
        <w:trPr>
          <w:cnfStyle w:val="000000100000"/>
        </w:trPr>
        <w:tc>
          <w:tcPr>
            <w:cnfStyle w:val="001000000000"/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1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1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100000"/>
            </w:pPr>
          </w:p>
        </w:tc>
      </w:tr>
      <w:tr w:rsidR="0008769D" w:rsidTr="0008769D">
        <w:tc>
          <w:tcPr>
            <w:cnfStyle w:val="001000000000"/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0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0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000000"/>
            </w:pPr>
          </w:p>
        </w:tc>
      </w:tr>
    </w:tbl>
    <w:p w:rsidR="0008769D" w:rsidRDefault="0008769D" w:rsidP="0008769D"/>
    <w:p w:rsidR="0008769D" w:rsidRDefault="0008769D" w:rsidP="0008769D">
      <w:pPr>
        <w:pStyle w:val="Lgende"/>
        <w:keepNext/>
      </w:pPr>
      <w:r>
        <w:lastRenderedPageBreak/>
        <w:t xml:space="preserve">Tableau </w:t>
      </w:r>
      <w:fldSimple w:instr=" SEQ Tableau \* ARABIC ">
        <w:r>
          <w:rPr>
            <w:noProof/>
          </w:rPr>
          <w:t>3</w:t>
        </w:r>
      </w:fldSimple>
      <w:r>
        <w:t>.</w:t>
      </w:r>
    </w:p>
    <w:tbl>
      <w:tblPr>
        <w:tblStyle w:val="Trameclaire-Accent11"/>
        <w:tblW w:w="0" w:type="auto"/>
        <w:tblLook w:val="04A0"/>
      </w:tblPr>
      <w:tblGrid>
        <w:gridCol w:w="739"/>
        <w:gridCol w:w="739"/>
        <w:gridCol w:w="739"/>
        <w:gridCol w:w="739"/>
      </w:tblGrid>
      <w:tr w:rsidR="0008769D" w:rsidTr="0008769D">
        <w:trPr>
          <w:cnfStyle w:val="100000000000"/>
        </w:trPr>
        <w:tc>
          <w:tcPr>
            <w:cnfStyle w:val="001000000000"/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1000000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1000000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100000000000"/>
            </w:pPr>
          </w:p>
        </w:tc>
      </w:tr>
      <w:tr w:rsidR="0008769D" w:rsidTr="0008769D">
        <w:trPr>
          <w:cnfStyle w:val="000000100000"/>
        </w:trPr>
        <w:tc>
          <w:tcPr>
            <w:cnfStyle w:val="001000000000"/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1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1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100000"/>
            </w:pPr>
          </w:p>
        </w:tc>
      </w:tr>
      <w:tr w:rsidR="0008769D" w:rsidTr="0008769D">
        <w:tc>
          <w:tcPr>
            <w:cnfStyle w:val="001000000000"/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0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000000"/>
            </w:pPr>
          </w:p>
        </w:tc>
        <w:tc>
          <w:tcPr>
            <w:tcW w:w="739" w:type="dxa"/>
          </w:tcPr>
          <w:p w:rsidR="0008769D" w:rsidRDefault="0008769D" w:rsidP="00E364F0">
            <w:pPr>
              <w:pStyle w:val="Titre2"/>
              <w:numPr>
                <w:ilvl w:val="0"/>
                <w:numId w:val="0"/>
              </w:numPr>
              <w:outlineLvl w:val="1"/>
              <w:cnfStyle w:val="000000000000"/>
            </w:pPr>
          </w:p>
        </w:tc>
      </w:tr>
    </w:tbl>
    <w:p w:rsidR="0008769D" w:rsidRDefault="0008769D" w:rsidP="0008769D"/>
    <w:p w:rsidR="00DC49F8" w:rsidRDefault="00DC49F8" w:rsidP="0008769D">
      <w:pPr>
        <w:sectPr w:rsidR="00DC49F8" w:rsidSect="0008769D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D47158" w:rsidRDefault="0050329E" w:rsidP="0050329E">
      <w:pPr>
        <w:pStyle w:val="Titre1"/>
        <w:numPr>
          <w:ilvl w:val="0"/>
          <w:numId w:val="0"/>
        </w:numPr>
        <w:ind w:left="357" w:hanging="357"/>
      </w:pPr>
      <w:r>
        <w:lastRenderedPageBreak/>
        <w:t xml:space="preserve">Commentaires </w:t>
      </w:r>
    </w:p>
    <w:p w:rsidR="0050329E" w:rsidRDefault="00294033" w:rsidP="00294033">
      <w:pPr>
        <w:pStyle w:val="Paragraphedeliste"/>
        <w:numPr>
          <w:ilvl w:val="0"/>
          <w:numId w:val="10"/>
        </w:numPr>
      </w:pPr>
      <w:r>
        <w:t>Les illustrations doit être commentés</w:t>
      </w:r>
    </w:p>
    <w:p w:rsidR="0050329E" w:rsidRDefault="00414C07" w:rsidP="0050329E">
      <w:r>
        <w:t>aaaaaaaaaaaaaaaaaaaaaaaaaaaaaaaaaaaaaaaaaaaaaaaaaaaaaaaaaaaaaaaaaaaaaaaaaaaaaaaaaaaaaaaaaaaaaaaaaaaaaaaaaaaaaaaaaaaaaaaaaaaaaaaaaaaaaaaaaaaaaaaaaaaaaaaaaaaaaaaaaaaaaaaaaaaaaaaaaaaaaaaaaaaaaaaaaaaaaaaaaaaaaaaaaaaaaaaaaaaaaaaaaaaaaaaaaaaaaaaaaaaaaa</w:t>
      </w:r>
      <w:r>
        <w:lastRenderedPageBreak/>
        <w:t>aaaaaaaaaaaaaaaaaaaaaaaaaaaaaaaaaaaaaaaaaaaaaaaaaaaaaaaaaaaaaaaaaaaaaaaaaaaaaaaaaa</w:t>
      </w:r>
      <w:r w:rsidRPr="00EC17DA">
        <w:t xml:space="preserve"> </w:t>
      </w:r>
      <w: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50329E" w:rsidRDefault="0050329E" w:rsidP="0050329E"/>
    <w:p w:rsidR="00A72669" w:rsidRDefault="0050329E" w:rsidP="0050329E">
      <w:pPr>
        <w:pStyle w:val="Titre1"/>
        <w:numPr>
          <w:ilvl w:val="0"/>
          <w:numId w:val="0"/>
        </w:numPr>
        <w:ind w:left="357" w:hanging="357"/>
      </w:pPr>
      <w:r>
        <w:t xml:space="preserve">Conclusion </w:t>
      </w:r>
    </w:p>
    <w:p w:rsidR="00A72669" w:rsidRDefault="00414C07" w:rsidP="00A72669">
      <w: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EC17DA">
        <w:t xml:space="preserve"> </w:t>
      </w:r>
      <w: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5268E9" w:rsidRPr="00A72669" w:rsidRDefault="005268E9" w:rsidP="00A72669"/>
    <w:p w:rsidR="0050329E" w:rsidRDefault="005268E9" w:rsidP="005268E9">
      <w:pPr>
        <w:pStyle w:val="Titre1"/>
        <w:numPr>
          <w:ilvl w:val="0"/>
          <w:numId w:val="0"/>
        </w:numPr>
        <w:ind w:left="357" w:hanging="357"/>
      </w:pPr>
      <w:r>
        <w:t xml:space="preserve">Références </w:t>
      </w:r>
    </w:p>
    <w:p w:rsidR="00595992" w:rsidRDefault="00595992" w:rsidP="00595992"/>
    <w:p w:rsidR="00595992" w:rsidRDefault="00595992" w:rsidP="00595992"/>
    <w:p w:rsidR="00595992" w:rsidRDefault="00595992" w:rsidP="00595992"/>
    <w:p w:rsidR="00283D73" w:rsidRDefault="00283D73" w:rsidP="00595992"/>
    <w:p w:rsidR="00283D73" w:rsidRDefault="00283D73" w:rsidP="00595992"/>
    <w:p w:rsidR="00283D73" w:rsidRDefault="00283D73" w:rsidP="00595992"/>
    <w:p w:rsidR="00283D73" w:rsidRDefault="00283D73" w:rsidP="00595992"/>
    <w:p w:rsidR="00283D73" w:rsidRDefault="00283D73" w:rsidP="00595992"/>
    <w:p w:rsidR="00283D73" w:rsidRDefault="00283D73" w:rsidP="00595992"/>
    <w:p w:rsidR="00283D73" w:rsidRDefault="00283D73" w:rsidP="00595992"/>
    <w:p w:rsidR="00283D73" w:rsidRDefault="00283D73" w:rsidP="00595992"/>
    <w:p w:rsidR="00283D73" w:rsidRDefault="00283D73" w:rsidP="00595992"/>
    <w:p w:rsidR="00283D73" w:rsidRDefault="00CF2CC4" w:rsidP="00595992">
      <w:r>
        <w:t>Proposé par Dr BOUALEM T</w:t>
      </w:r>
    </w:p>
    <w:p w:rsidR="00595992" w:rsidRDefault="00595992" w:rsidP="00595992"/>
    <w:sectPr w:rsidR="00595992" w:rsidSect="00EC17D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01" w:rsidRDefault="009C1901" w:rsidP="00A25C4C">
      <w:pPr>
        <w:spacing w:before="0" w:after="0"/>
      </w:pPr>
      <w:r>
        <w:separator/>
      </w:r>
    </w:p>
  </w:endnote>
  <w:endnote w:type="continuationSeparator" w:id="1">
    <w:p w:rsidR="009C1901" w:rsidRDefault="009C1901" w:rsidP="00A25C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C0" w:rsidRDefault="00CB67D2">
    <w:pPr>
      <w:pStyle w:val="Pieddepage"/>
    </w:pPr>
    <w:r>
      <w:rPr>
        <w:noProof/>
        <w:lang w:eastAsia="zh-CN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0;margin-top:0;width:44.45pt;height:18.8pt;z-index:25165875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<v:textbox inset=",0,,0">
            <w:txbxContent>
              <w:p w:rsidR="00F06DC1" w:rsidRDefault="00CB67D2">
                <w:pPr>
                  <w:jc w:val="center"/>
                </w:pPr>
                <w:fldSimple w:instr=" PAGE    \* MERGEFORMAT ">
                  <w:r w:rsidR="00CF2CC4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 anchory="page"/>
        </v:shape>
      </w:pict>
    </w: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0;margin-top:0;width:434.5pt;height:0;z-index:25165772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01" w:rsidRDefault="009C1901" w:rsidP="00A25C4C">
      <w:pPr>
        <w:spacing w:before="0" w:after="0"/>
      </w:pPr>
      <w:r>
        <w:separator/>
      </w:r>
    </w:p>
  </w:footnote>
  <w:footnote w:type="continuationSeparator" w:id="1">
    <w:p w:rsidR="009C1901" w:rsidRDefault="009C1901" w:rsidP="00A25C4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D2" w:rsidRPr="00A522D2" w:rsidRDefault="00A522D2" w:rsidP="00A25C4C">
    <w:pPr>
      <w:jc w:val="center"/>
      <w:rPr>
        <w:sz w:val="36"/>
        <w:szCs w:val="36"/>
      </w:rPr>
    </w:pPr>
    <w:r w:rsidRPr="00A522D2">
      <w:rPr>
        <w:sz w:val="36"/>
        <w:szCs w:val="36"/>
        <w:rtl/>
      </w:rPr>
      <w:t>وزارة التعليم و البحث العلمي</w:t>
    </w:r>
  </w:p>
  <w:p w:rsidR="00A25C4C" w:rsidRPr="00A522D2" w:rsidRDefault="00CE72E4" w:rsidP="00A25C4C">
    <w:pPr>
      <w:jc w:val="center"/>
      <w:rPr>
        <w:sz w:val="22"/>
        <w:szCs w:val="22"/>
      </w:rPr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2496185</wp:posOffset>
          </wp:positionH>
          <wp:positionV relativeFrom="paragraph">
            <wp:posOffset>238760</wp:posOffset>
          </wp:positionV>
          <wp:extent cx="1194435" cy="780415"/>
          <wp:effectExtent l="19050" t="0" r="5715" b="0"/>
          <wp:wrapNone/>
          <wp:docPr id="1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5C4C" w:rsidRPr="00A522D2">
      <w:rPr>
        <w:sz w:val="22"/>
        <w:szCs w:val="22"/>
      </w:rPr>
      <w:t>MINISTERE DE L’ENSEGNEMENT UPERIEURE DE LA RECHERCHE SCIENTIFIQUE</w:t>
    </w:r>
  </w:p>
  <w:p w:rsidR="00A522D2" w:rsidRDefault="00A522D2" w:rsidP="00A25C4C">
    <w:pPr>
      <w:jc w:val="center"/>
      <w:rPr>
        <w:sz w:val="22"/>
        <w:szCs w:val="22"/>
      </w:rPr>
    </w:pPr>
  </w:p>
  <w:p w:rsidR="009F4D5B" w:rsidRDefault="009F4D5B" w:rsidP="00A25C4C">
    <w:pPr>
      <w:jc w:val="center"/>
      <w:rPr>
        <w:sz w:val="22"/>
        <w:szCs w:val="22"/>
      </w:rPr>
    </w:pPr>
  </w:p>
  <w:p w:rsidR="009F4D5B" w:rsidRPr="00A522D2" w:rsidRDefault="00A522D2" w:rsidP="00A522D2">
    <w:pPr>
      <w:jc w:val="center"/>
      <w:rPr>
        <w:sz w:val="32"/>
        <w:szCs w:val="32"/>
      </w:rPr>
    </w:pPr>
    <w:r w:rsidRPr="00A522D2">
      <w:rPr>
        <w:sz w:val="32"/>
        <w:szCs w:val="32"/>
      </w:rPr>
      <w:t>Université Mustapha Stambouli Mascara</w:t>
    </w:r>
  </w:p>
  <w:p w:rsidR="00A522D2" w:rsidRPr="00A522D2" w:rsidRDefault="00A522D2" w:rsidP="00A522D2">
    <w:pPr>
      <w:jc w:val="center"/>
      <w:rPr>
        <w:rtl/>
      </w:rPr>
    </w:pPr>
    <w:r w:rsidRPr="00A522D2">
      <w:t>Faculté des Sciences &amp; Technologie</w:t>
    </w:r>
  </w:p>
  <w:p w:rsidR="00A25C4C" w:rsidRPr="00F06DC1" w:rsidRDefault="00215895" w:rsidP="00A522D2">
    <w:pPr>
      <w:pStyle w:val="Sansinterligne"/>
      <w:jc w:val="center"/>
      <w:rPr>
        <w:b/>
        <w:bCs/>
      </w:rPr>
    </w:pPr>
    <w:r w:rsidRPr="00F06DC1">
      <w:rPr>
        <w:b/>
        <w:bCs/>
      </w:rPr>
      <w:t>Département Génie des P</w:t>
    </w:r>
    <w:r w:rsidR="00A522D2" w:rsidRPr="00F06DC1">
      <w:rPr>
        <w:b/>
        <w:bCs/>
      </w:rPr>
      <w:t>rocédés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C0" w:rsidRPr="00A522D2" w:rsidRDefault="00912BC0" w:rsidP="00912B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C29"/>
    <w:multiLevelType w:val="multilevel"/>
    <w:tmpl w:val="3162DE6C"/>
    <w:lvl w:ilvl="0">
      <w:start w:val="1"/>
      <w:numFmt w:val="upperRoman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pStyle w:val="Titre2"/>
      <w:lvlText w:val="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">
    <w:nsid w:val="2E890651"/>
    <w:multiLevelType w:val="multilevel"/>
    <w:tmpl w:val="F3747040"/>
    <w:lvl w:ilvl="0">
      <w:start w:val="1"/>
      <w:numFmt w:val="upperRoman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">
    <w:nsid w:val="5FD53300"/>
    <w:multiLevelType w:val="hybridMultilevel"/>
    <w:tmpl w:val="9028CE6A"/>
    <w:lvl w:ilvl="0" w:tplc="E9ACF7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5157A"/>
    <w:multiLevelType w:val="hybridMultilevel"/>
    <w:tmpl w:val="267CE59E"/>
    <w:lvl w:ilvl="0" w:tplc="81EA52B8">
      <w:start w:val="1"/>
      <w:numFmt w:val="upperRoman"/>
      <w:pStyle w:val="Titre1"/>
      <w:lvlText w:val="%1."/>
      <w:lvlJc w:val="left"/>
      <w:pPr>
        <w:ind w:left="702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25C4C"/>
    <w:rsid w:val="0000142D"/>
    <w:rsid w:val="00004FFA"/>
    <w:rsid w:val="00012E46"/>
    <w:rsid w:val="00026B38"/>
    <w:rsid w:val="0008769D"/>
    <w:rsid w:val="0009278F"/>
    <w:rsid w:val="00093B0A"/>
    <w:rsid w:val="00095801"/>
    <w:rsid w:val="000A12BE"/>
    <w:rsid w:val="000A77EC"/>
    <w:rsid w:val="000B1219"/>
    <w:rsid w:val="000C0434"/>
    <w:rsid w:val="000C11D8"/>
    <w:rsid w:val="000C76E6"/>
    <w:rsid w:val="000D2D33"/>
    <w:rsid w:val="000D586F"/>
    <w:rsid w:val="000F0CD1"/>
    <w:rsid w:val="00106CA3"/>
    <w:rsid w:val="00106DE2"/>
    <w:rsid w:val="00107C8B"/>
    <w:rsid w:val="00110181"/>
    <w:rsid w:val="001108CF"/>
    <w:rsid w:val="001111C3"/>
    <w:rsid w:val="0011238B"/>
    <w:rsid w:val="001146BF"/>
    <w:rsid w:val="0012142A"/>
    <w:rsid w:val="00124AAA"/>
    <w:rsid w:val="0013020A"/>
    <w:rsid w:val="001435FB"/>
    <w:rsid w:val="00143CA5"/>
    <w:rsid w:val="00146DDD"/>
    <w:rsid w:val="00146FA8"/>
    <w:rsid w:val="00155274"/>
    <w:rsid w:val="00174BA5"/>
    <w:rsid w:val="001750D5"/>
    <w:rsid w:val="00181098"/>
    <w:rsid w:val="0018143A"/>
    <w:rsid w:val="00185F61"/>
    <w:rsid w:val="001B7423"/>
    <w:rsid w:val="001C36B0"/>
    <w:rsid w:val="001C7020"/>
    <w:rsid w:val="001E2101"/>
    <w:rsid w:val="001F4AE0"/>
    <w:rsid w:val="002039F7"/>
    <w:rsid w:val="002058F0"/>
    <w:rsid w:val="00215895"/>
    <w:rsid w:val="00235B38"/>
    <w:rsid w:val="00240585"/>
    <w:rsid w:val="0027073E"/>
    <w:rsid w:val="0027394F"/>
    <w:rsid w:val="00283D73"/>
    <w:rsid w:val="00293BBF"/>
    <w:rsid w:val="00293CB0"/>
    <w:rsid w:val="00294033"/>
    <w:rsid w:val="002A4D7B"/>
    <w:rsid w:val="002B3B68"/>
    <w:rsid w:val="002C3129"/>
    <w:rsid w:val="002C3547"/>
    <w:rsid w:val="002E0243"/>
    <w:rsid w:val="00304285"/>
    <w:rsid w:val="00305782"/>
    <w:rsid w:val="0031377C"/>
    <w:rsid w:val="003175CA"/>
    <w:rsid w:val="003248A4"/>
    <w:rsid w:val="0033650C"/>
    <w:rsid w:val="00346DED"/>
    <w:rsid w:val="003518B9"/>
    <w:rsid w:val="00354B1B"/>
    <w:rsid w:val="00364D1B"/>
    <w:rsid w:val="003718BF"/>
    <w:rsid w:val="00376287"/>
    <w:rsid w:val="00380559"/>
    <w:rsid w:val="00390E72"/>
    <w:rsid w:val="003912B4"/>
    <w:rsid w:val="003A08B9"/>
    <w:rsid w:val="003B238B"/>
    <w:rsid w:val="003D3438"/>
    <w:rsid w:val="003E5B85"/>
    <w:rsid w:val="003F7830"/>
    <w:rsid w:val="00414C07"/>
    <w:rsid w:val="004251F3"/>
    <w:rsid w:val="00433ABC"/>
    <w:rsid w:val="004531AF"/>
    <w:rsid w:val="004637D2"/>
    <w:rsid w:val="00466CC5"/>
    <w:rsid w:val="00470435"/>
    <w:rsid w:val="0047369F"/>
    <w:rsid w:val="004919CD"/>
    <w:rsid w:val="00496BE7"/>
    <w:rsid w:val="004A6485"/>
    <w:rsid w:val="004A6552"/>
    <w:rsid w:val="004B76A1"/>
    <w:rsid w:val="004C5A81"/>
    <w:rsid w:val="004C6BDD"/>
    <w:rsid w:val="004E3665"/>
    <w:rsid w:val="004F1575"/>
    <w:rsid w:val="0050243E"/>
    <w:rsid w:val="00502CDE"/>
    <w:rsid w:val="0050329E"/>
    <w:rsid w:val="005268E9"/>
    <w:rsid w:val="00537175"/>
    <w:rsid w:val="00545042"/>
    <w:rsid w:val="005525AC"/>
    <w:rsid w:val="00563002"/>
    <w:rsid w:val="00595992"/>
    <w:rsid w:val="005A1B91"/>
    <w:rsid w:val="005A34A7"/>
    <w:rsid w:val="005A7FCB"/>
    <w:rsid w:val="005C36CD"/>
    <w:rsid w:val="005C74B4"/>
    <w:rsid w:val="005D1C23"/>
    <w:rsid w:val="005D7E48"/>
    <w:rsid w:val="005E518D"/>
    <w:rsid w:val="005F4E81"/>
    <w:rsid w:val="0061607E"/>
    <w:rsid w:val="00631831"/>
    <w:rsid w:val="00637060"/>
    <w:rsid w:val="00650235"/>
    <w:rsid w:val="006623A9"/>
    <w:rsid w:val="00681DFC"/>
    <w:rsid w:val="006920EE"/>
    <w:rsid w:val="006B51FF"/>
    <w:rsid w:val="006F2B71"/>
    <w:rsid w:val="0071752F"/>
    <w:rsid w:val="007602D3"/>
    <w:rsid w:val="00764A19"/>
    <w:rsid w:val="00793112"/>
    <w:rsid w:val="007A3E44"/>
    <w:rsid w:val="007A57D4"/>
    <w:rsid w:val="007C3A2E"/>
    <w:rsid w:val="007C75E0"/>
    <w:rsid w:val="007F39B4"/>
    <w:rsid w:val="00804F59"/>
    <w:rsid w:val="00810C57"/>
    <w:rsid w:val="008214B3"/>
    <w:rsid w:val="00821604"/>
    <w:rsid w:val="0082222F"/>
    <w:rsid w:val="00826A91"/>
    <w:rsid w:val="00833AB9"/>
    <w:rsid w:val="00844B05"/>
    <w:rsid w:val="008818F7"/>
    <w:rsid w:val="008824F9"/>
    <w:rsid w:val="00891293"/>
    <w:rsid w:val="0089346A"/>
    <w:rsid w:val="00893E99"/>
    <w:rsid w:val="0089410F"/>
    <w:rsid w:val="008F55AB"/>
    <w:rsid w:val="008F794D"/>
    <w:rsid w:val="00912BC0"/>
    <w:rsid w:val="009130EA"/>
    <w:rsid w:val="00921887"/>
    <w:rsid w:val="009236B6"/>
    <w:rsid w:val="009269E1"/>
    <w:rsid w:val="00936418"/>
    <w:rsid w:val="00936559"/>
    <w:rsid w:val="0095169D"/>
    <w:rsid w:val="009563EC"/>
    <w:rsid w:val="00975B80"/>
    <w:rsid w:val="00977D3B"/>
    <w:rsid w:val="009824C3"/>
    <w:rsid w:val="009971FF"/>
    <w:rsid w:val="009A4176"/>
    <w:rsid w:val="009B1418"/>
    <w:rsid w:val="009C1901"/>
    <w:rsid w:val="009C2D25"/>
    <w:rsid w:val="009C79E0"/>
    <w:rsid w:val="009C7A45"/>
    <w:rsid w:val="009D686E"/>
    <w:rsid w:val="009D7F77"/>
    <w:rsid w:val="009E147D"/>
    <w:rsid w:val="009F4D5B"/>
    <w:rsid w:val="00A02596"/>
    <w:rsid w:val="00A25C4C"/>
    <w:rsid w:val="00A3507C"/>
    <w:rsid w:val="00A443F7"/>
    <w:rsid w:val="00A47DF1"/>
    <w:rsid w:val="00A52265"/>
    <w:rsid w:val="00A522D2"/>
    <w:rsid w:val="00A5647F"/>
    <w:rsid w:val="00A571E3"/>
    <w:rsid w:val="00A60A98"/>
    <w:rsid w:val="00A7092D"/>
    <w:rsid w:val="00A72669"/>
    <w:rsid w:val="00A777FF"/>
    <w:rsid w:val="00A814D6"/>
    <w:rsid w:val="00A91912"/>
    <w:rsid w:val="00A97C01"/>
    <w:rsid w:val="00AA4DBC"/>
    <w:rsid w:val="00AB6E89"/>
    <w:rsid w:val="00AC0410"/>
    <w:rsid w:val="00AC0540"/>
    <w:rsid w:val="00AC1444"/>
    <w:rsid w:val="00AD2BF5"/>
    <w:rsid w:val="00B004C6"/>
    <w:rsid w:val="00B02E73"/>
    <w:rsid w:val="00B11110"/>
    <w:rsid w:val="00B208EF"/>
    <w:rsid w:val="00B3326F"/>
    <w:rsid w:val="00B47926"/>
    <w:rsid w:val="00B5034F"/>
    <w:rsid w:val="00B65A14"/>
    <w:rsid w:val="00B734A3"/>
    <w:rsid w:val="00B77DA7"/>
    <w:rsid w:val="00BB3A8D"/>
    <w:rsid w:val="00BC6FDE"/>
    <w:rsid w:val="00BE47DA"/>
    <w:rsid w:val="00BE6780"/>
    <w:rsid w:val="00BF1DC2"/>
    <w:rsid w:val="00BF748B"/>
    <w:rsid w:val="00C010CE"/>
    <w:rsid w:val="00C11605"/>
    <w:rsid w:val="00C47B5B"/>
    <w:rsid w:val="00C61769"/>
    <w:rsid w:val="00C72700"/>
    <w:rsid w:val="00C74C9C"/>
    <w:rsid w:val="00C925B3"/>
    <w:rsid w:val="00CB21BF"/>
    <w:rsid w:val="00CB67D2"/>
    <w:rsid w:val="00CC21B7"/>
    <w:rsid w:val="00CC4673"/>
    <w:rsid w:val="00CC7D77"/>
    <w:rsid w:val="00CE72E4"/>
    <w:rsid w:val="00CF05D7"/>
    <w:rsid w:val="00CF2CC4"/>
    <w:rsid w:val="00D13D67"/>
    <w:rsid w:val="00D2273E"/>
    <w:rsid w:val="00D47158"/>
    <w:rsid w:val="00D5325B"/>
    <w:rsid w:val="00D84F4C"/>
    <w:rsid w:val="00D878BC"/>
    <w:rsid w:val="00D9424C"/>
    <w:rsid w:val="00D94DC0"/>
    <w:rsid w:val="00DA1052"/>
    <w:rsid w:val="00DB7AD5"/>
    <w:rsid w:val="00DC49F8"/>
    <w:rsid w:val="00DE32A9"/>
    <w:rsid w:val="00DE66E9"/>
    <w:rsid w:val="00E147A1"/>
    <w:rsid w:val="00E44DEA"/>
    <w:rsid w:val="00E571C0"/>
    <w:rsid w:val="00E63779"/>
    <w:rsid w:val="00E77491"/>
    <w:rsid w:val="00EA67E5"/>
    <w:rsid w:val="00EC0097"/>
    <w:rsid w:val="00EC17DA"/>
    <w:rsid w:val="00EC2674"/>
    <w:rsid w:val="00ED2F73"/>
    <w:rsid w:val="00EE4156"/>
    <w:rsid w:val="00EF1150"/>
    <w:rsid w:val="00F0274D"/>
    <w:rsid w:val="00F04844"/>
    <w:rsid w:val="00F06DC1"/>
    <w:rsid w:val="00F168A2"/>
    <w:rsid w:val="00F33CBB"/>
    <w:rsid w:val="00F46993"/>
    <w:rsid w:val="00F55C1B"/>
    <w:rsid w:val="00F61845"/>
    <w:rsid w:val="00F7707B"/>
    <w:rsid w:val="00F8370C"/>
    <w:rsid w:val="00F92027"/>
    <w:rsid w:val="00F93367"/>
    <w:rsid w:val="00FB3A61"/>
    <w:rsid w:val="00FE5C67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="Times New Roman" w:hAnsiTheme="majorBidi" w:cstheme="majorBidi"/>
        <w:w w:val="110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57"/>
  </w:style>
  <w:style w:type="paragraph" w:styleId="Titre1">
    <w:name w:val="heading 1"/>
    <w:basedOn w:val="Normal"/>
    <w:next w:val="Normal"/>
    <w:link w:val="Titre1Car"/>
    <w:uiPriority w:val="9"/>
    <w:qFormat/>
    <w:rsid w:val="00912BC0"/>
    <w:pPr>
      <w:keepNext/>
      <w:keepLines/>
      <w:numPr>
        <w:numId w:val="7"/>
      </w:numPr>
      <w:ind w:left="357" w:hanging="357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0C57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/>
      <w:b/>
      <w:bCs/>
      <w:iCs/>
      <w:color w:val="4F81BD" w:themeColor="accent1"/>
      <w:spacing w:val="15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0C57"/>
    <w:pPr>
      <w:keepNext/>
      <w:keepLines/>
      <w:numPr>
        <w:ilvl w:val="2"/>
        <w:numId w:val="9"/>
      </w:numPr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0C57"/>
    <w:pPr>
      <w:keepNext/>
      <w:keepLines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0C57"/>
    <w:pPr>
      <w:keepNext/>
      <w:keepLines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0C57"/>
    <w:pPr>
      <w:keepNext/>
      <w:keepLines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0C57"/>
    <w:pPr>
      <w:keepNext/>
      <w:keepLines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0C57"/>
    <w:pPr>
      <w:keepNext/>
      <w:keepLines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0C57"/>
    <w:pPr>
      <w:keepNext/>
      <w:keepLines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912BC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locked/>
    <w:rsid w:val="00810C57"/>
    <w:rPr>
      <w:rFonts w:asciiTheme="majorHAnsi" w:eastAsiaTheme="majorEastAsia" w:hAnsiTheme="majorHAnsi"/>
      <w:b/>
      <w:bCs/>
      <w:iCs/>
      <w:color w:val="4F81BD" w:themeColor="accent1"/>
      <w:spacing w:val="15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locked/>
    <w:rsid w:val="00810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810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810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810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81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810C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locked/>
    <w:rsid w:val="00810C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EF1150"/>
    <w:rPr>
      <w:color w:val="4F81BD" w:themeColor="accent1"/>
      <w:sz w:val="18"/>
      <w:szCs w:val="18"/>
    </w:rPr>
  </w:style>
  <w:style w:type="paragraph" w:styleId="Sansinterligne">
    <w:name w:val="No Spacing"/>
    <w:uiPriority w:val="1"/>
    <w:qFormat/>
    <w:rsid w:val="00810C57"/>
  </w:style>
  <w:style w:type="paragraph" w:styleId="Paragraphedeliste">
    <w:name w:val="List Paragraph"/>
    <w:basedOn w:val="Normal"/>
    <w:uiPriority w:val="34"/>
    <w:qFormat/>
    <w:rsid w:val="00810C57"/>
    <w:p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25C4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25C4C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A25C4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25C4C"/>
    <w:rPr>
      <w:rFonts w:cs="Times New Roman"/>
    </w:rPr>
  </w:style>
  <w:style w:type="table" w:styleId="Grilledutableau">
    <w:name w:val="Table Grid"/>
    <w:basedOn w:val="TableauNormal"/>
    <w:uiPriority w:val="59"/>
    <w:rsid w:val="00A25C4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71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47158"/>
    <w:rPr>
      <w:rFonts w:ascii="Tahoma" w:hAnsi="Tahoma" w:cs="Tahoma"/>
      <w:sz w:val="16"/>
      <w:szCs w:val="16"/>
    </w:rPr>
  </w:style>
  <w:style w:type="table" w:customStyle="1" w:styleId="Trameclaire-Accent11">
    <w:name w:val="Trame claire - Accent 11"/>
    <w:basedOn w:val="TableauNormal"/>
    <w:uiPriority w:val="60"/>
    <w:rsid w:val="0008769D"/>
    <w:pPr>
      <w:spacing w:before="0"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Tayeb</dc:creator>
  <cp:lastModifiedBy>Tayeb</cp:lastModifiedBy>
  <cp:revision>12</cp:revision>
  <dcterms:created xsi:type="dcterms:W3CDTF">2020-05-17T16:27:00Z</dcterms:created>
  <dcterms:modified xsi:type="dcterms:W3CDTF">2020-05-15T14:18:00Z</dcterms:modified>
</cp:coreProperties>
</file>